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B15DB" w14:textId="66880326" w:rsidR="006A2258" w:rsidRDefault="00951948" w:rsidP="00FB4FC5">
      <w:pPr>
        <w:tabs>
          <w:tab w:val="left" w:pos="9735"/>
        </w:tabs>
        <w:spacing w:line="0" w:lineRule="atLeast"/>
        <w:ind w:right="-295"/>
        <w:jc w:val="left"/>
        <w:rPr>
          <w:rFonts w:ascii="ＭＳ ゴシック" w:eastAsia="ＭＳ ゴシック" w:hAnsi="ＭＳ ゴシック"/>
          <w:bCs/>
          <w:sz w:val="32"/>
          <w:szCs w:val="32"/>
        </w:rPr>
      </w:pPr>
      <w:r w:rsidRPr="00124BAE">
        <w:rPr>
          <w:rFonts w:ascii="ＭＳ ゴシック" w:eastAsia="ＭＳ ゴシック" w:hAnsi="ＭＳ ゴシック" w:hint="eastAsia"/>
          <w:bCs/>
          <w:color w:val="000000" w:themeColor="text1"/>
          <w:kern w:val="0"/>
          <w:sz w:val="32"/>
          <w:szCs w:val="32"/>
        </w:rPr>
        <w:t>社会教育関係団体</w:t>
      </w:r>
      <w:r>
        <w:rPr>
          <w:rFonts w:ascii="ＭＳ ゴシック" w:eastAsia="ＭＳ ゴシック" w:hAnsi="ＭＳ ゴシック" w:hint="eastAsia"/>
          <w:bCs/>
          <w:color w:val="000000" w:themeColor="text1"/>
          <w:kern w:val="0"/>
          <w:sz w:val="30"/>
          <w:szCs w:val="30"/>
        </w:rPr>
        <w:t xml:space="preserve">　</w:t>
      </w:r>
      <w:r w:rsidR="006A2258" w:rsidRPr="00C35823">
        <w:rPr>
          <w:bCs/>
          <w:noProof/>
        </w:rPr>
        <w:drawing>
          <wp:anchor distT="0" distB="0" distL="114300" distR="114300" simplePos="0" relativeHeight="251687936" behindDoc="1" locked="0" layoutInCell="1" allowOverlap="1" wp14:anchorId="5499E864" wp14:editId="10653868">
            <wp:simplePos x="0" y="0"/>
            <wp:positionH relativeFrom="page">
              <wp:align>right</wp:align>
            </wp:positionH>
            <wp:positionV relativeFrom="paragraph">
              <wp:posOffset>-461645</wp:posOffset>
            </wp:positionV>
            <wp:extent cx="6199505" cy="39243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はっぱ↑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924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B6" w:rsidRPr="00C35823">
        <w:rPr>
          <w:rFonts w:ascii="ＭＳ ゴシック" w:eastAsia="ＭＳ ゴシック" w:hAnsi="ＭＳ ゴシック" w:cs="Times New Roman"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EE19D74" wp14:editId="13D0A5B4">
            <wp:simplePos x="0" y="0"/>
            <wp:positionH relativeFrom="margin">
              <wp:posOffset>-731520</wp:posOffset>
            </wp:positionH>
            <wp:positionV relativeFrom="margin">
              <wp:posOffset>-3947160</wp:posOffset>
            </wp:positionV>
            <wp:extent cx="7863840" cy="14328140"/>
            <wp:effectExtent l="0" t="0" r="3810" b="0"/>
            <wp:wrapNone/>
            <wp:docPr id="5" name="図 5" descr="C:\Users\s.takara\Desktop\15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akara\Desktop\15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43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90B" w:rsidRPr="00C35823">
        <w:rPr>
          <w:rFonts w:ascii="ＭＳ Ｐゴシック" w:eastAsia="ＭＳ Ｐゴシック" w:hAnsi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879F2F" wp14:editId="22D6F277">
                <wp:simplePos x="0" y="0"/>
                <wp:positionH relativeFrom="column">
                  <wp:posOffset>-350520</wp:posOffset>
                </wp:positionH>
                <wp:positionV relativeFrom="paragraph">
                  <wp:posOffset>-3558540</wp:posOffset>
                </wp:positionV>
                <wp:extent cx="5516880" cy="673980"/>
                <wp:effectExtent l="0" t="0" r="26670" b="1206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39267" w14:textId="77777777"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79F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margin-left:-27.6pt;margin-top:-280.2pt;width:434.4pt;height:53.0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jWPgIAAI0EAAAOAAAAZHJzL2Uyb0RvYy54bWysVFFvGjEMfp+0/xDlfT2gQFvUo2KtmCah&#10;tlI79TnkcnBaLs6SwB379fsSDkrbPU3jIdix89n+bN/1TVtrtlXOV2Ry3j/rcaaMpKIyq5z/eJ5/&#10;ueTMB2EKocmonO+U5zfTz5+uGztRA1qTLpRjADF+0ticr0Owkyzzcq1q4c/IKgNjSa4WAapbZYUT&#10;DdBrnQ16vXHWkCusI6m8x+3d3sinCb8slQwPZelVYDrnyC2k06VzGc9sei0mKyfsupJdGuIfsqhF&#10;ZRD0CHUngmAbV32AqivpyFMZziTVGZVlJVWqAdX0e++qeVoLq1ItIMfbI03+/8HK++2TfXQstF+p&#10;RQMjIY31E4/LWE9bujr+I1MGOyjcHWlTbWASl6NRf3x5CZOEbXxxfgUZMNnra+t8+KaoZlHIuUNb&#10;Eltiu/Bh73pwicE86aqYV1onZedvtWNbgQ6i8QU1nGnhAy5zPk+/LtqbZ9qwBtmcj3op0htbjHXE&#10;XGohf35EQPbaoIhXMqIU2mXbMbSkYgfiHO1nyls5r4C7QGqPwmGIQAgWIzzgKDUhGeokztbkfv/t&#10;Pvqjt7By1mAoc+5/bYRTqPi7Qdev+sNhnOKkDEcXAyju1LI8tZhNfUtgrY8VtDKJ0T/og1g6ql+w&#10;P7MYFSZhJGLnPBzE27BfFeyfVLNZcsLcWhEW5snKCB1bFPl8bl+Es12DA0bjng7jKybv+rz3jS8N&#10;zTaByioNQSR4z2rHO2Y+jVG3n3GpTvXk9foVmf4BAAD//wMAUEsDBBQABgAIAAAAIQDcW8n34AAA&#10;AA0BAAAPAAAAZHJzL2Rvd25yZXYueG1sTI89T8MwEIZ3JP6DdUhsrdM2iUIap0JIjAiRMsDm2tfE&#10;EJ+j2E1Dfz3uBNt9PHrvuWo3255NOHrjSMBqmQBDUk4bagW8758XBTAfJGnZO0IBP+hhV9/eVLLU&#10;7kxvODWhZTGEfCkFdCEMJededWilX7oBKe6ObrQyxHZsuR7lOYbbnq+TJOdWGooXOjngU4fquzlZ&#10;AZo+HKlP83Ix1CjzcHktvtQkxP3d/LgFFnAOfzBc9aM61NHp4E6kPesFLLJsHdFrkScpsIgUq00O&#10;7BBHaZZugNcV//9F/QsAAP//AwBQSwECLQAUAAYACAAAACEAtoM4kv4AAADhAQAAEwAAAAAAAAAA&#10;AAAAAAAAAAAAW0NvbnRlbnRfVHlwZXNdLnhtbFBLAQItABQABgAIAAAAIQA4/SH/1gAAAJQBAAAL&#10;AAAAAAAAAAAAAAAAAC8BAABfcmVscy8ucmVsc1BLAQItABQABgAIAAAAIQAmmrjWPgIAAI0EAAAO&#10;AAAAAAAAAAAAAAAAAC4CAABkcnMvZTJvRG9jLnhtbFBLAQItABQABgAIAAAAIQDcW8n34AAAAA0B&#10;AAAPAAAAAAAAAAAAAAAAAJgEAABkcnMvZG93bnJldi54bWxQSwUGAAAAAAQABADzAAAApQUAAAAA&#10;" fillcolor="window" strokeweight=".5pt">
                <v:textbox>
                  <w:txbxContent>
                    <w:p w14:paraId="0F539267" w14:textId="77777777"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9790B" w:rsidRPr="00C35823">
        <w:rPr>
          <w:rFonts w:ascii="ＭＳ Ｐゴシック" w:eastAsia="ＭＳ Ｐゴシック" w:hAnsi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97EFF9" wp14:editId="51DDDFB3">
                <wp:simplePos x="0" y="0"/>
                <wp:positionH relativeFrom="column">
                  <wp:posOffset>-502920</wp:posOffset>
                </wp:positionH>
                <wp:positionV relativeFrom="paragraph">
                  <wp:posOffset>-3710940</wp:posOffset>
                </wp:positionV>
                <wp:extent cx="5516880" cy="673980"/>
                <wp:effectExtent l="0" t="0" r="26670" b="1206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F485C" w14:textId="77777777"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EFF9" id="テキスト ボックス 21" o:spid="_x0000_s1027" type="#_x0000_t202" style="position:absolute;margin-left:-39.6pt;margin-top:-292.2pt;width:434.4pt;height:53.0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iFQAIAAJQEAAAOAAAAZHJzL2Uyb0RvYy54bWysVE1vGjEQvVfqf7B8bxYSIARliWgiqkoo&#10;iUSqnI3XC6t6Pa5t2KW/vs/mM0lPVTmYGc/4zcybmb29a2vNNsr5ikzOuxcdzpSRVFRmmfMfL9Mv&#10;Q858EKYQmozK+VZ5fjf+/Om2sSN1SSvShXIMIMaPGpvzVQh2lGVerlQt/AVZZWAsydUiQHXLrHCi&#10;AXqts8tOZ5A15ArrSCrvcfuwM/Jxwi9LJcNTWXoVmM45cgvpdOlcxDMb34rR0gm7quQ+DfEPWdSi&#10;Mgh6hHoQQbC1qz5A1ZV05KkMF5LqjMqykirVgGq6nXfVzFfCqlQLyPH2SJP/f7DycTO3z46F9iu1&#10;aGAkpLF+5HEZ62lLV8d/ZMpgB4XbI22qDUzist/vDoZDmCRsg+urG8iAyU6vrfPhm6KaRSHnDm1J&#10;bInNzIed68ElBvOkq2JaaZ2Urb/Xjm0EOojGF9RwpoUPuMz5NP320d4804Y1yOaq30mR3thirCPm&#10;Qgv58yMCstcGRZzIiFJoFy2rijOiFlRswZ+j3Wh5K6cV4GfI8Fk4zBJ4wX6EJxylJuREe4mzFbnf&#10;f7uP/mgxrJw1mM2c+19r4RQK/27Q/JturxeHOSm9/vUlFHduWZxbzLq+J5DXxSZamcToH/RBLB3V&#10;r1ijSYwKkzASsXMeDuJ92G0M1lCqySQ5YXytCDMztzJCx05FWl/aV+Hsvs8BE/JIhykWo3ft3vnG&#10;l4Ym60BllWYh8rxjdU8/Rj9N035N426d68nr9DEZ/wEAAP//AwBQSwMEFAAGAAgAAAAhAPsRjU7g&#10;AAAADQEAAA8AAABkcnMvZG93bnJldi54bWxMjz1PwzAQhnck/oN1SGytQwmNE+JUCIkRIQIDbK5t&#10;EkN8jmI3Df31HBNs9/Hovefq3eIHNtspuoASrtYZMIs6GIedhNeXh5UAFpNCo4aAVsK3jbBrzs9q&#10;VZlwxGc7t6ljFIKxUhL6lMaK86h761Vch9Ei7T7C5FWiduq4mdSRwv3AN1m25V45pAu9Gu19b/VX&#10;e/ASDL4F1O/u8eSw1a48PYlPPUt5ebHc3QJLdkl/MPzqkzo05LQPBzSRDRJWRbkhlIobkefACClE&#10;uQW2p1FeiGvgTc3/f9H8AAAA//8DAFBLAQItABQABgAIAAAAIQC2gziS/gAAAOEBAAATAAAAAAAA&#10;AAAAAAAAAAAAAABbQ29udGVudF9UeXBlc10ueG1sUEsBAi0AFAAGAAgAAAAhADj9If/WAAAAlAEA&#10;AAsAAAAAAAAAAAAAAAAALwEAAF9yZWxzLy5yZWxzUEsBAi0AFAAGAAgAAAAhAO3AqIVAAgAAlAQA&#10;AA4AAAAAAAAAAAAAAAAALgIAAGRycy9lMm9Eb2MueG1sUEsBAi0AFAAGAAgAAAAhAPsRjU7gAAAA&#10;DQEAAA8AAAAAAAAAAAAAAAAAmgQAAGRycy9kb3ducmV2LnhtbFBLBQYAAAAABAAEAPMAAACnBQAA&#10;AAA=&#10;" fillcolor="window" strokeweight=".5pt">
                <v:textbox>
                  <w:txbxContent>
                    <w:p w14:paraId="4CCF485C" w14:textId="77777777"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9790B" w:rsidRPr="00C35823">
        <w:rPr>
          <w:rFonts w:ascii="ＭＳ Ｐゴシック" w:eastAsia="ＭＳ Ｐゴシック" w:hAnsi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DBB15D" wp14:editId="523026BC">
                <wp:simplePos x="0" y="0"/>
                <wp:positionH relativeFrom="column">
                  <wp:posOffset>-655320</wp:posOffset>
                </wp:positionH>
                <wp:positionV relativeFrom="paragraph">
                  <wp:posOffset>-3863340</wp:posOffset>
                </wp:positionV>
                <wp:extent cx="5516880" cy="673980"/>
                <wp:effectExtent l="0" t="0" r="26670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2875A" w14:textId="77777777"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B15D" id="テキスト ボックス 20" o:spid="_x0000_s1028" type="#_x0000_t202" style="position:absolute;margin-left:-51.6pt;margin-top:-304.2pt;width:434.4pt;height:53.0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khQgIAAJQEAAAOAAAAZHJzL2Uyb0RvYy54bWysVE1vGjEQvVfqf7B8bxYIEIKyRDQRVSWU&#10;RCJVzsbrDat6Pa5t2KW/vs/mM0lPVTmYGc/4zcybmb25bWvNNsr5ikzOuxcdzpSRVFTmNec/nmdf&#10;Rpz5IEwhNBmV863y/Hby+dNNY8eqRyvShXIMIMaPG5vzVQh2nGVerlQt/AVZZWAsydUiQHWvWeFE&#10;A/RaZ71OZ5g15ArrSCrvcXu/M/JJwi9LJcNjWXoVmM45cgvpdOlcxjOb3IjxqxN2Vcl9GuIfsqhF&#10;ZRD0CHUvgmBrV32AqivpyFMZLiTVGZVlJVWqAdV0O++qWayEVakWkOPtkSb//2Dlw2ZhnxwL7Vdq&#10;0cBISGP92OMy1tOWro7/yJTBDgq3R9pUG5jE5WDQHY5GMEnYhleX15ABk51eW+fDN0U1i0LOHdqS&#10;2BKbuQ8714NLDOZJV8Ws0jopW3+nHdsIdBCNL6jhTAsfcJnzWfrto715pg1rkM3loJMivbHFWEfM&#10;pRby50cEZK8NijiREaXQLltWFTnvHYhaUrEFf452o+WtnFWAnyPDJ+EwS+AF+xEecZSakBPtJc5W&#10;5H7/7T76o8WwctZgNnPuf62FUyj8u0Hzr7v9fhzmpPQHVz0o7tyyPLeYdX1HIK+LTbQyidE/6INY&#10;OqpfsEbTGBUmYSRi5zwcxLuw2xisoVTTaXLC+FoR5mZhZYSOnYq0Prcvwtl9nwMm5IEOUyzG79q9&#10;840vDU3XgcoqzULkecfqnn6Mfpqm/ZrG3TrXk9fpYzL5AwAA//8DAFBLAwQUAAYACAAAACEAI2D/&#10;SeEAAAAOAQAADwAAAGRycy9kb3ducmV2LnhtbEyPPU/DMBCGdyT+g3VIbK3dlIYQ4lQIiRFVBAbY&#10;XNskhvgcxW4a+ut7TLDdx6P3nqu2s+/ZZMfoAkpYLQUwizoYh62Et9enRQEsJoVG9QGthB8bYVtf&#10;XlSqNOGIL3ZqUssoBGOpJHQpDSXnUXfWq7gMg0XafYbRq0Tt2HIzqiOF+55nQuTcK4d0oVODfeys&#10;/m4OXoLB94D6wz2fHDba3Z12xZeepLy+mh/ugSU7pz8YfvVJHWpy2ocDmsh6CYuVWGfEUpWL4gYY&#10;Mbf5Jge2p9FGZGvgdcX/v1GfAQAA//8DAFBLAQItABQABgAIAAAAIQC2gziS/gAAAOEBAAATAAAA&#10;AAAAAAAAAAAAAAAAAABbQ29udGVudF9UeXBlc10ueG1sUEsBAi0AFAAGAAgAAAAhADj9If/WAAAA&#10;lAEAAAsAAAAAAAAAAAAAAAAALwEAAF9yZWxzLy5yZWxzUEsBAi0AFAAGAAgAAAAhAC0QCSFCAgAA&#10;lAQAAA4AAAAAAAAAAAAAAAAALgIAAGRycy9lMm9Eb2MueG1sUEsBAi0AFAAGAAgAAAAhACNg/0nh&#10;AAAADgEAAA8AAAAAAAAAAAAAAAAAnAQAAGRycy9kb3ducmV2LnhtbFBLBQYAAAAABAAEAPMAAACq&#10;BQAAAAA=&#10;" fillcolor="window" strokeweight=".5pt">
                <v:textbox>
                  <w:txbxContent>
                    <w:p w14:paraId="7892875A" w14:textId="77777777"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9790B" w:rsidRPr="00C35823">
        <w:rPr>
          <w:rFonts w:ascii="ＭＳ Ｐゴシック" w:eastAsia="ＭＳ Ｐゴシック" w:hAnsi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4ACDFF" wp14:editId="7CCD5EFD">
                <wp:simplePos x="0" y="0"/>
                <wp:positionH relativeFrom="column">
                  <wp:posOffset>-807720</wp:posOffset>
                </wp:positionH>
                <wp:positionV relativeFrom="paragraph">
                  <wp:posOffset>-4015740</wp:posOffset>
                </wp:positionV>
                <wp:extent cx="5516880" cy="673980"/>
                <wp:effectExtent l="0" t="0" r="26670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92ACD" w14:textId="77777777"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CDFF" id="テキスト ボックス 18" o:spid="_x0000_s1029" type="#_x0000_t202" style="position:absolute;margin-left:-63.6pt;margin-top:-316.2pt;width:434.4pt;height:53.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b0QwIAAJQEAAAOAAAAZHJzL2Uyb0RvYy54bWysVE1v2zAMvQ/YfxB0X500ST+MOkWWIsOA&#10;oi3QDj0rslwbk0VNUmJnv35PykfTdqdhOSikSD2Sj6SvrvtWs7VyviFT8OHJgDNlJJWNeSn4j6fF&#10;lwvOfBCmFJqMKvhGeX49/fzpqrO5OqWadKkcA4jxeWcLXodg8yzzslat8CdklYGxIteKANW9ZKUT&#10;HdBbnZ0OBmdZR660jqTyHrc3WyOfJvyqUjLcV5VXgemCI7eQTpfOZTyz6ZXIX5ywdSN3aYh/yKIV&#10;jUHQA9SNCIKtXPMBqm2kI09VOJHUZlRVjVSpBlQzHLyr5rEWVqVaQI63B5r8/4OVd+tH++BY6L9S&#10;jwZGQjrrc4/LWE9fuTb+I1MGOyjcHGhTfWASl5PJ8OziAiYJ29n56BIyYLLX19b58E1Ry6JQcIe2&#10;JLbE+taHreveJQbzpJty0WidlI2fa8fWAh1E40vqONPCB1wWfJF+u2hvnmnDOmQzmgxSpDe2GOuA&#10;udRC/vyIgOy1QRGvZEQp9MueNWXBR3uillRuwJ+j7Wh5KxcN4G+R4YNwmCXwgv0I9zgqTciJdhJn&#10;Nbnff7uP/mgxrJx1mM2C+18r4RQK/27Q/MvheByHOSnjyfkpFHdsWR5bzKqdE8gbYhOtTGL0D3ov&#10;Vo7aZ6zRLEaFSRiJ2AUPe3EethuDNZRqNktOGF8rwq15tDJCx05FWp/6Z+Hsrs8BE3JH+ykW+bt2&#10;b33jS0OzVaCqSbMQed6yuqMfo5+mabemcbeO9eT1+jGZ/gEAAP//AwBQSwMEFAAGAAgAAAAhAPik&#10;DyLhAAAADgEAAA8AAABkcnMvZG93bnJldi54bWxMjz1PwzAQhnck/oN1SGytE7ekJcSpEBIjQgQG&#10;2FzbJIb4HMVuGvrrOaay3cej956rdrPv2WTH6AJKyJcZMIs6GIethLfXx8UWWEwKjeoDWgk/NsKu&#10;vryoVGnCEV/s1KSWUQjGUknoUhpKzqPurFdxGQaLtPsMo1eJ2rHlZlRHCvc9F1lWcK8c0oVODfah&#10;s/q7OXgJBt8D6g/3dHLYaHd7et5+6UnK66v5/g5YsnM6w/CnT+pQk9M+HNBE1ktY5GIjiKWqWIk1&#10;MGI267wAtqfRjShWwOuK/3+j/gUAAP//AwBQSwECLQAUAAYACAAAACEAtoM4kv4AAADhAQAAEwAA&#10;AAAAAAAAAAAAAAAAAAAAW0NvbnRlbnRfVHlwZXNdLnhtbFBLAQItABQABgAIAAAAIQA4/SH/1gAA&#10;AJQBAAALAAAAAAAAAAAAAAAAAC8BAABfcmVscy8ucmVsc1BLAQItABQABgAIAAAAIQBSokb0QwIA&#10;AJQEAAAOAAAAAAAAAAAAAAAAAC4CAABkcnMvZTJvRG9jLnhtbFBLAQItABQABgAIAAAAIQD4pA8i&#10;4QAAAA4BAAAPAAAAAAAAAAAAAAAAAJ0EAABkcnMvZG93bnJldi54bWxQSwUGAAAAAAQABADzAAAA&#10;qwUAAAAA&#10;" fillcolor="window" strokeweight=".5pt">
                <v:textbox>
                  <w:txbxContent>
                    <w:p w14:paraId="71F92ACD" w14:textId="77777777"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1541CC" w:rsidRPr="00C35823">
        <w:rPr>
          <w:rFonts w:ascii="ＭＳ ゴシック" w:eastAsia="ＭＳ ゴシック" w:hAnsi="ＭＳ ゴシック" w:hint="eastAsia"/>
          <w:bCs/>
          <w:sz w:val="32"/>
          <w:szCs w:val="32"/>
        </w:rPr>
        <w:t>相談室「ゆずり葉」</w:t>
      </w:r>
    </w:p>
    <w:p w14:paraId="4CA91BC5" w14:textId="4EADEEC4" w:rsidR="005E01E9" w:rsidRPr="00C35823" w:rsidRDefault="001541CC" w:rsidP="00FB4FC5">
      <w:pPr>
        <w:tabs>
          <w:tab w:val="left" w:pos="9735"/>
        </w:tabs>
        <w:spacing w:line="0" w:lineRule="atLeast"/>
        <w:ind w:right="-295"/>
        <w:jc w:val="left"/>
        <w:rPr>
          <w:rFonts w:ascii="ＭＳ ゴシック" w:eastAsia="ＭＳ ゴシック" w:hAnsi="ＭＳ ゴシック"/>
          <w:bCs/>
          <w:sz w:val="32"/>
          <w:szCs w:val="32"/>
        </w:rPr>
      </w:pPr>
      <w:r w:rsidRPr="00C35823">
        <w:rPr>
          <w:rFonts w:ascii="ＭＳ ゴシック" w:eastAsia="ＭＳ ゴシック" w:hAnsi="ＭＳ ゴシック" w:hint="eastAsia"/>
          <w:bCs/>
          <w:sz w:val="32"/>
          <w:szCs w:val="32"/>
        </w:rPr>
        <w:t>第</w:t>
      </w:r>
      <w:r w:rsidR="00C87DC0">
        <w:rPr>
          <w:rFonts w:ascii="ＭＳ ゴシック" w:eastAsia="ＭＳ ゴシック" w:hAnsi="ＭＳ ゴシック" w:hint="eastAsia"/>
          <w:bCs/>
          <w:sz w:val="32"/>
          <w:szCs w:val="32"/>
        </w:rPr>
        <w:t>47</w:t>
      </w:r>
      <w:r w:rsidR="00C36784" w:rsidRPr="00C35823">
        <w:rPr>
          <w:rFonts w:ascii="ＭＳ ゴシック" w:eastAsia="ＭＳ ゴシック" w:hAnsi="ＭＳ ゴシック" w:hint="eastAsia"/>
          <w:bCs/>
          <w:sz w:val="32"/>
          <w:szCs w:val="32"/>
        </w:rPr>
        <w:t>回子育て支援</w:t>
      </w:r>
      <w:r w:rsidR="008A3DC2" w:rsidRPr="00C35823">
        <w:rPr>
          <w:rFonts w:ascii="ＭＳ ゴシック" w:eastAsia="ＭＳ ゴシック" w:hAnsi="ＭＳ ゴシック" w:hint="eastAsia"/>
          <w:bCs/>
          <w:sz w:val="32"/>
          <w:szCs w:val="32"/>
        </w:rPr>
        <w:t>ワークショップ</w:t>
      </w:r>
    </w:p>
    <w:p w14:paraId="63E14827" w14:textId="025AF270" w:rsidR="00B849D2" w:rsidRDefault="00A418D5" w:rsidP="00FB4FC5">
      <w:pPr>
        <w:tabs>
          <w:tab w:val="left" w:pos="9735"/>
        </w:tabs>
        <w:spacing w:line="0" w:lineRule="atLeast"/>
        <w:ind w:right="-295"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 w:rsidRPr="00C35823">
        <w:rPr>
          <w:rFonts w:ascii="ＭＳ Ｐゴシック" w:eastAsia="ＭＳ Ｐゴシック" w:hAnsi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02E50A3" wp14:editId="086B173D">
                <wp:simplePos x="0" y="0"/>
                <wp:positionH relativeFrom="margin">
                  <wp:posOffset>4648200</wp:posOffset>
                </wp:positionH>
                <wp:positionV relativeFrom="paragraph">
                  <wp:posOffset>6864349</wp:posOffset>
                </wp:positionV>
                <wp:extent cx="1790700" cy="5429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FF85E" w14:textId="5843C6B2" w:rsidR="00DD658B" w:rsidRPr="00A418D5" w:rsidRDefault="00DD658B" w:rsidP="00DD658B">
                            <w:pPr>
                              <w:spacing w:line="276" w:lineRule="auto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申し込み＆問合</w:t>
                            </w:r>
                            <w:r w:rsidR="00255CEF"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わ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せ</w:t>
                            </w:r>
                          </w:p>
                          <w:p w14:paraId="5697D449" w14:textId="77777777" w:rsidR="00DD658B" w:rsidRPr="00A418D5" w:rsidRDefault="00DD658B" w:rsidP="00DD658B">
                            <w:pPr>
                              <w:spacing w:line="276" w:lineRule="auto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19B7DFD2" w14:textId="77777777" w:rsidR="00DD658B" w:rsidRPr="00A418D5" w:rsidRDefault="00DD658B" w:rsidP="00DD658B">
                            <w:pPr>
                              <w:spacing w:line="276" w:lineRule="auto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E1232F6" w14:textId="77777777" w:rsidR="00DD658B" w:rsidRPr="00A418D5" w:rsidRDefault="00DD658B" w:rsidP="00DD658B">
                            <w:pPr>
                              <w:spacing w:line="276" w:lineRule="auto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50A3" id="テキスト ボックス 12" o:spid="_x0000_s1030" type="#_x0000_t202" style="position:absolute;margin-left:366pt;margin-top:540.5pt;width:141pt;height:42.7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OgGgIAADMEAAAOAAAAZHJzL2Uyb0RvYy54bWysU02P2yAQvVfqf0DcGztpsmmsOKt0V6kq&#10;RbsrZas9EwyxJWAokNjpr++A86VtT1UvMDDDfLz3mN93WpGDcL4BU9LhIKdEGA5VY3Yl/fG6+vSF&#10;Eh+YqZgCI0p6FJ7eLz5+mLe2ECOoQVXCEUxifNHaktYh2CLLPK+FZn4AVhh0SnCaBTy6XVY51mJ2&#10;rbJRnt9lLbjKOuDCe7x97J10kfJLKXh4ltKLQFRJsbeQVpfWbVyzxZwVO8ds3fBTG+wfutCsMVj0&#10;kuqRBUb2rvkjlW64Aw8yDDjoDKRsuEgz4DTD/N00m5pZkWZBcLy9wOT/X1r+dNjYF0dC9xU6JDAC&#10;0lpfeLyM83TS6bhjpwT9COHxApvoAuHx0XSWT3N0cfRNxqPZaBLTZNfX1vnwTYAm0SipQ1oSWuyw&#10;9qEPPYfEYgZWjVKJGmVIW9K7z5M8Pbh4MLkyWOPaa7RCt+1IU5V0fJ5jC9URx3PQM+8tXzXYw5r5&#10;8MIcUo1to3zDMy5SAdaCk0VJDe7X3+5jPDKAXkpalE5J/c89c4IS9d0gN7PheBy1lg7jyXSEB3fr&#10;2d56zF4/AKpziB/F8mTG+KDOpnSg31Dly1gVXcxwrF3ScDYfQi9o/CVcLJcpCNVlWVibjeUxdUQ1&#10;IvzavTFnTzQEJPAJziJjxTs2+tiej+U+gGwSVRHnHtUT/KjMRPbpF0Xp355T1PWvL34DAAD//wMA&#10;UEsDBBQABgAIAAAAIQD2a2a04gAAAA4BAAAPAAAAZHJzL2Rvd25yZXYueG1sTI/NTsMwEITvSLyD&#10;tUjcqJ1AQxTiVFWkCgnBoaUXbpvYTSL8E2K3DTw92xPcvtWMZmfK1WwNO+kpDN5JSBYCmHatV4Pr&#10;JOzfN3c5sBDRKTTeaQnfOsCqur4qsVD+7Lb6tIsdoxAXCpTQxzgWnIe21xbDwo/akXbwk8VI59Rx&#10;NeGZwq3hqRAZtzg4+tDjqOtet5+7o5XwUm/ecNukNv8x9fPrYT1+7T+WUt7ezOsnYFHP8c8Ml/pU&#10;HSrq1PijU4EZCY/3KW2JJIg8IbpYRPJA1BAlWbYEXpX8/4zqFwAA//8DAFBLAQItABQABgAIAAAA&#10;IQC2gziS/gAAAOEBAAATAAAAAAAAAAAAAAAAAAAAAABbQ29udGVudF9UeXBlc10ueG1sUEsBAi0A&#10;FAAGAAgAAAAhADj9If/WAAAAlAEAAAsAAAAAAAAAAAAAAAAALwEAAF9yZWxzLy5yZWxzUEsBAi0A&#10;FAAGAAgAAAAhABFjQ6AaAgAAMwQAAA4AAAAAAAAAAAAAAAAALgIAAGRycy9lMm9Eb2MueG1sUEsB&#10;Ai0AFAAGAAgAAAAhAPZrZrTiAAAADgEAAA8AAAAAAAAAAAAAAAAAdAQAAGRycy9kb3ducmV2Lnht&#10;bFBLBQYAAAAABAAEAPMAAACDBQAAAAA=&#10;" filled="f" stroked="f" strokeweight=".5pt">
                <v:textbox>
                  <w:txbxContent>
                    <w:p w14:paraId="046FF85E" w14:textId="5843C6B2" w:rsidR="00DD658B" w:rsidRPr="00A418D5" w:rsidRDefault="00DD658B" w:rsidP="00DD658B">
                      <w:pPr>
                        <w:spacing w:line="276" w:lineRule="auto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申し込み＆問合</w:t>
                      </w:r>
                      <w:r w:rsidR="00255CEF"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わ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せ</w:t>
                      </w:r>
                    </w:p>
                    <w:p w14:paraId="5697D449" w14:textId="77777777" w:rsidR="00DD658B" w:rsidRPr="00A418D5" w:rsidRDefault="00DD658B" w:rsidP="00DD658B">
                      <w:pPr>
                        <w:spacing w:line="276" w:lineRule="auto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19B7DFD2" w14:textId="77777777" w:rsidR="00DD658B" w:rsidRPr="00A418D5" w:rsidRDefault="00DD658B" w:rsidP="00DD658B">
                      <w:pPr>
                        <w:spacing w:line="276" w:lineRule="auto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</w:p>
                    <w:p w14:paraId="3E1232F6" w14:textId="77777777" w:rsidR="00DD658B" w:rsidRPr="00A418D5" w:rsidRDefault="00DD658B" w:rsidP="00DD658B">
                      <w:pPr>
                        <w:spacing w:line="276" w:lineRule="auto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5823">
        <w:rPr>
          <w:rFonts w:ascii="ＭＳ Ｐゴシック" w:eastAsia="ＭＳ Ｐゴシック" w:hAnsi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DC20851" wp14:editId="53B36E2C">
                <wp:simplePos x="0" y="0"/>
                <wp:positionH relativeFrom="column">
                  <wp:posOffset>4362450</wp:posOffset>
                </wp:positionH>
                <wp:positionV relativeFrom="paragraph">
                  <wp:posOffset>7321550</wp:posOffset>
                </wp:positionV>
                <wp:extent cx="2416175" cy="5238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079B4" w14:textId="77777777" w:rsidR="00DD658B" w:rsidRPr="00A418D5" w:rsidRDefault="00DD658B">
                            <w:pPr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家族・子育て相談室「ゆずり葉」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0851" id="テキスト ボックス 13" o:spid="_x0000_s1031" type="#_x0000_t202" style="position:absolute;margin-left:343.5pt;margin-top:576.5pt;width:190.25pt;height:4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B/GwIAADM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o7G+TS/nVDCMTYZ3dyhjWWyy9/W+fBNQEOiUVKHtCS0&#10;2H7lQ596SonNDCyV1okabUhb0unNZJh+OEewuDbY4zJrtEK36YiqcIrTHhuoDrieg555b/lS4Qwr&#10;5sMrc0g1boTyDS94SA3YC44WJTW4X3+7j/nIAEYpaVE6JfU/d8wJSvR3g9zc5+Nx1FpyxpPbETru&#10;OrK5jphd8wiozhwfiuXJjPlBn0zpoHlHlS9iVwwxw7F3ScPJfAy9oPGVcLFYpCRUl2VhZdaWx9IR&#10;1YjwW/fOnD3SEJDAZziJjBUf2Ohzez4WuwBSJaoizj2qR/hRmYns4yuK0r/2U9blrc9/AwAA//8D&#10;AFBLAwQUAAYACAAAACEA2/Uj8uQAAAAOAQAADwAAAGRycy9kb3ducmV2LnhtbEyPT2vCQBDF7wW/&#10;wzJCb3VjJDGk2YgEpFDag9ZLb5vsmITunzS7atpP3/FUb294jze/V2wmo9kFR987K2C5iIChbZzq&#10;bSvg+LF7yoD5IK2S2lkU8IMeNuXsoZC5cle7x8shtIxKrM+lgC6EIefcNx0a6RduQEveyY1GBjrH&#10;lqtRXqncaB5HUcqN7C196OSAVYfN1+FsBLxWu3e5r2OT/erq5e20Hb6Pn4kQj/Np+wws4BT+w3DD&#10;J3Qoial2Z6s80wLSbE1bAhnLZEXqFonSdQKsJhWvkgR4WfD7GeUfAAAA//8DAFBLAQItABQABgAI&#10;AAAAIQC2gziS/gAAAOEBAAATAAAAAAAAAAAAAAAAAAAAAABbQ29udGVudF9UeXBlc10ueG1sUEsB&#10;Ai0AFAAGAAgAAAAhADj9If/WAAAAlAEAAAsAAAAAAAAAAAAAAAAALwEAAF9yZWxzLy5yZWxzUEsB&#10;Ai0AFAAGAAgAAAAhAAJqkH8bAgAAMwQAAA4AAAAAAAAAAAAAAAAALgIAAGRycy9lMm9Eb2MueG1s&#10;UEsBAi0AFAAGAAgAAAAhANv1I/LkAAAADgEAAA8AAAAAAAAAAAAAAAAAdQQAAGRycy9kb3ducmV2&#10;LnhtbFBLBQYAAAAABAAEAPMAAACGBQAAAAA=&#10;" filled="f" stroked="f" strokeweight=".5pt">
                <v:textbox>
                  <w:txbxContent>
                    <w:p w14:paraId="3D3079B4" w14:textId="77777777" w:rsidR="00DD658B" w:rsidRPr="00A418D5" w:rsidRDefault="00DD658B">
                      <w:pPr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家族・子育て相談室「ゆずり葉」</w:t>
                      </w:r>
                    </w:p>
                  </w:txbxContent>
                </v:textbox>
              </v:shape>
            </w:pict>
          </mc:Fallback>
        </mc:AlternateContent>
      </w:r>
      <w:r w:rsidR="00D85B6A" w:rsidRPr="00C35823">
        <w:rPr>
          <w:rFonts w:ascii="ＭＳ Ｐゴシック" w:eastAsia="ＭＳ Ｐゴシック" w:hAnsi="ＭＳ Ｐゴシック" w:cs="Times New Roman" w:hint="eastAsia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6B9F0" wp14:editId="7EBE2052">
                <wp:simplePos x="0" y="0"/>
                <wp:positionH relativeFrom="margin">
                  <wp:posOffset>-238125</wp:posOffset>
                </wp:positionH>
                <wp:positionV relativeFrom="paragraph">
                  <wp:posOffset>3416299</wp:posOffset>
                </wp:positionV>
                <wp:extent cx="7123430" cy="32289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430" cy="322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7FD93" w14:textId="420009FF" w:rsidR="00E54E77" w:rsidRPr="00BE11C6" w:rsidRDefault="00BE11C6" w:rsidP="00E54E77">
                            <w:pPr>
                              <w:pStyle w:val="a3"/>
                              <w:tabs>
                                <w:tab w:val="left" w:pos="5685"/>
                              </w:tabs>
                              <w:spacing w:line="240" w:lineRule="atLeast"/>
                              <w:rPr>
                                <w:rFonts w:ascii="ＭＳ ゴシック" w:eastAsia="ＭＳ ゴシック" w:hAnsi="ＭＳ ゴシック"/>
                                <w:b/>
                                <w:szCs w:val="28"/>
                              </w:rPr>
                            </w:pP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会　場</w:t>
                            </w:r>
                            <w:r w:rsidR="00FD3701"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：　</w:t>
                            </w:r>
                            <w:r w:rsidR="00EC002A"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美浜</w:t>
                            </w:r>
                            <w:r w:rsidR="009D37DB"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公民館</w:t>
                            </w:r>
                            <w:r w:rsidR="009D37DB" w:rsidRPr="00BE11C6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9D37DB" w:rsidRPr="00F16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第1会議室</w:t>
                            </w:r>
                            <w:r w:rsidR="0048247F" w:rsidRPr="00F16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44"/>
                              </w:rPr>
                              <w:t>（</w:t>
                            </w:r>
                            <w:r w:rsidR="0048247F"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44"/>
                              </w:rPr>
                              <w:t>浦安市</w:t>
                            </w:r>
                            <w:r w:rsidR="00BE33F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44"/>
                              </w:rPr>
                              <w:t>美浜5-</w:t>
                            </w:r>
                            <w:r w:rsidR="0048247F"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44"/>
                              </w:rPr>
                              <w:t>1</w:t>
                            </w:r>
                            <w:r w:rsidR="00BE33F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44"/>
                              </w:rPr>
                              <w:t>3-1</w:t>
                            </w:r>
                            <w:r w:rsidR="0048247F"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44"/>
                              </w:rPr>
                              <w:t>）</w:t>
                            </w:r>
                          </w:p>
                          <w:p w14:paraId="4CFA2E41" w14:textId="77777777" w:rsidR="00BE11C6" w:rsidRPr="00BE11C6" w:rsidRDefault="00BE11C6" w:rsidP="00BE11C6">
                            <w:pPr>
                              <w:pStyle w:val="a3"/>
                              <w:adjustRightInd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定　員 </w:t>
                            </w: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 xml:space="preserve">： </w:t>
                            </w: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 w:rsidRPr="00BE11C6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t>名</w:t>
                            </w: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（申込</w:t>
                            </w:r>
                            <w:r w:rsidRPr="00BE11C6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t>先着順）</w:t>
                            </w:r>
                          </w:p>
                          <w:p w14:paraId="1B67AB73" w14:textId="35C2050E" w:rsidR="00E54E77" w:rsidRPr="00BE11C6" w:rsidRDefault="00BE11C6" w:rsidP="00240712">
                            <w:pPr>
                              <w:pStyle w:val="a3"/>
                              <w:spacing w:line="360" w:lineRule="auto"/>
                              <w:ind w:leftChars="-3" w:left="617" w:hangingChars="194" w:hanging="623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対　象</w:t>
                            </w:r>
                            <w:r w:rsidR="00E54E77"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： </w:t>
                            </w:r>
                            <w:r w:rsidR="008210A8"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登校しぶりや不登校の子どもをもつ家族、関心のある方</w:t>
                            </w:r>
                            <w:r w:rsidR="00124BAE"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、支援者</w:t>
                            </w:r>
                          </w:p>
                          <w:p w14:paraId="767E5944" w14:textId="72659B9A" w:rsidR="00BE11C6" w:rsidRDefault="00BE11C6" w:rsidP="00D85B6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2570" w:hangingChars="800" w:hanging="2570"/>
                              <w:rPr>
                                <w:rFonts w:ascii="ＭＳ ゴシック" w:eastAsia="ＭＳ ゴシック" w:hAnsi="ＭＳ ゴシック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内　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：【</w:t>
                            </w:r>
                            <w:r w:rsidRPr="00BE11C6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前半】ゲストによる体験談</w:t>
                            </w:r>
                            <w:r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（中学不登校から高校進学、大学へと日々</w:t>
                            </w:r>
                            <w:r w:rsidR="00C967C7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子どもと向き合った母親の</w:t>
                            </w:r>
                            <w:r w:rsidR="00D85B6A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笑いと涙の</w:t>
                            </w:r>
                            <w:r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お話</w:t>
                            </w:r>
                            <w:r w:rsidR="00D85B6A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FFE5624" w14:textId="7237CCC1" w:rsidR="00BE11C6" w:rsidRPr="00BE11C6" w:rsidRDefault="00BE11C6" w:rsidP="00BE11C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400" w:firstLine="1285"/>
                              <w:rPr>
                                <w:rFonts w:ascii="ＭＳ ゴシック" w:eastAsia="ＭＳ ゴシック" w:hAnsi="ＭＳ ゴシック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E11C6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【</w:t>
                            </w: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後半</w:t>
                            </w:r>
                            <w:r w:rsidRPr="00BE11C6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】</w:t>
                            </w:r>
                            <w:r w:rsidR="00C967C7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相談室</w:t>
                            </w: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「</w:t>
                            </w:r>
                            <w:r w:rsidRPr="00BE11C6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ゆずり葉」代表　後藤弘美による</w:t>
                            </w:r>
                          </w:p>
                          <w:p w14:paraId="429961B2" w14:textId="77777777" w:rsidR="00C967C7" w:rsidRDefault="00BE11C6" w:rsidP="00C967C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1000" w:left="2100" w:firstLineChars="100" w:firstLine="321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「志望校絞り込みワークシート」を使った学校選びの</w:t>
                            </w:r>
                          </w:p>
                          <w:p w14:paraId="082507CE" w14:textId="61B6F31C" w:rsidR="00BE11C6" w:rsidRDefault="00BE11C6" w:rsidP="00C967C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1000" w:left="2100" w:firstLineChars="100" w:firstLine="321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ポイント</w:t>
                            </w:r>
                            <w:r w:rsidR="00091BBE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と</w:t>
                            </w: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子どもへの心理的対応のコツ</w:t>
                            </w:r>
                          </w:p>
                          <w:p w14:paraId="12119A9F" w14:textId="29C7867F" w:rsidR="00A418D5" w:rsidRPr="00BE11C6" w:rsidRDefault="00A418D5" w:rsidP="00C967C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1000" w:left="2100" w:firstLineChars="100" w:firstLine="321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質疑応答</w:t>
                            </w:r>
                          </w:p>
                          <w:p w14:paraId="2123E3DB" w14:textId="77777777" w:rsidR="00BE11C6" w:rsidRPr="00BE11C6" w:rsidRDefault="00BE11C6" w:rsidP="00BE11C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left="581" w:hangingChars="181" w:hanging="581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参加費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E11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： 無料</w:t>
                            </w:r>
                          </w:p>
                          <w:p w14:paraId="13C6493A" w14:textId="55FE0C1E" w:rsidR="003E5C79" w:rsidRPr="00BE11C6" w:rsidRDefault="003E5C79" w:rsidP="006A225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6B9F0" id="テキスト ボックス 8" o:spid="_x0000_s1032" type="#_x0000_t202" style="position:absolute;margin-left:-18.75pt;margin-top:269pt;width:560.9pt;height:254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wdGwIAADQEAAAOAAAAZHJzL2Uyb0RvYy54bWysU9uO2yAQfa/Uf0C8N06cZC9WnFW6q1SV&#10;ot2VstU+EwyxJWAokNjp13fAuWnbp6ovMDDDXM45zB46rcheON+AKeloMKREGA5VY7Yl/fG2/HJH&#10;iQ/MVEyBESU9CE8f5p8/zVpbiBxqUJVwBJMYX7S2pHUItsgyz2uhmR+AFQadEpxmAY9um1WOtZhd&#10;qywfDm+yFlxlHXDhPd4+9U46T/mlFDy8SOlFIKqk2FtIq0vrJq7ZfMaKrWO2bvixDfYPXWjWGCx6&#10;TvXEAiM71/yRSjfcgQcZBhx0BlI2XKQZcJrR8MM065pZkWZBcLw9w+T/X1r+vF/bV0dC9xU6JDAC&#10;0lpfeLyM83TS6bhjpwT9COHhDJvoAuF4eTvKx5Mxujj6xnl+d387jXmyy3PrfPgmQJNolNQhLwku&#10;tl/50IeeQmI1A8tGqcSNMqQt6c14OkwPzh5MrgzWuDQbrdBtOtJU+OA0yAaqA87noKfeW75ssIcV&#10;8+GVOeQa+0b9hhdcpAKsBUeLkhrcr7/dx3ikAL2UtKidkvqfO+YEJeq7QXLuR5NJFFs6TKa3OR7c&#10;tWdz7TE7/QgozxH+FMuTGeODOpnSgX5HmS9iVXQxw7F2ScPJfAy9ovGbcLFYpCCUl2VhZdaWx9QR&#10;1YjwW/fOnD3SEJDBZzipjBUf2Ohjez4WuwCySVRFnHtUj/CjNBPZx28UtX99TlGXzz7/DQAA//8D&#10;AFBLAwQUAAYACAAAACEA6Rom9OQAAAANAQAADwAAAGRycy9kb3ducmV2LnhtbEyPwU7DMAyG70i8&#10;Q2QkblvKuo6qazpNlSYkBIeNXXZLG6+tSJzSZFvh6UlPcLPlT7+/P9+MRrMrDq6zJOBpHgFDqq3q&#10;qBFw/NjNUmDOS1JSW0IB3+hgU9zf5TJT9kZ7vB58w0IIuUwKaL3vM85d3aKRbm57pHA728FIH9ah&#10;4WqQtxBuNF9E0Yob2VH40Moeyxbrz8PFCHgtd+9yXy1M+qPLl7fztv86nhIhHh/G7RqYx9H/wTDp&#10;B3UoglNlL6Qc0wJm8XMSUAFJnIZSExGlyxhYNU3LVQK8yPn/FsUvAAAA//8DAFBLAQItABQABgAI&#10;AAAAIQC2gziS/gAAAOEBAAATAAAAAAAAAAAAAAAAAAAAAABbQ29udGVudF9UeXBlc10ueG1sUEsB&#10;Ai0AFAAGAAgAAAAhADj9If/WAAAAlAEAAAsAAAAAAAAAAAAAAAAALwEAAF9yZWxzLy5yZWxzUEsB&#10;Ai0AFAAGAAgAAAAhAAD6PB0bAgAANAQAAA4AAAAAAAAAAAAAAAAALgIAAGRycy9lMm9Eb2MueG1s&#10;UEsBAi0AFAAGAAgAAAAhAOkaJvTkAAAADQEAAA8AAAAAAAAAAAAAAAAAdQQAAGRycy9kb3ducmV2&#10;LnhtbFBLBQYAAAAABAAEAPMAAACGBQAAAAA=&#10;" filled="f" stroked="f" strokeweight=".5pt">
                <v:textbox>
                  <w:txbxContent>
                    <w:p w14:paraId="0817FD93" w14:textId="420009FF" w:rsidR="00E54E77" w:rsidRPr="00BE11C6" w:rsidRDefault="00BE11C6" w:rsidP="00E54E77">
                      <w:pPr>
                        <w:pStyle w:val="a3"/>
                        <w:tabs>
                          <w:tab w:val="left" w:pos="5685"/>
                        </w:tabs>
                        <w:spacing w:line="240" w:lineRule="atLeast"/>
                        <w:rPr>
                          <w:rFonts w:ascii="ＭＳ ゴシック" w:eastAsia="ＭＳ ゴシック" w:hAnsi="ＭＳ ゴシック"/>
                          <w:b/>
                          <w:szCs w:val="28"/>
                        </w:rPr>
                      </w:pP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会　場</w:t>
                      </w:r>
                      <w:r w:rsidR="00FD3701"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：　</w:t>
                      </w:r>
                      <w:r w:rsidR="00EC002A" w:rsidRPr="00BE11C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4"/>
                        </w:rPr>
                        <w:t>美浜</w:t>
                      </w:r>
                      <w:r w:rsidR="009D37DB" w:rsidRPr="00BE11C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4"/>
                        </w:rPr>
                        <w:t>公民館</w:t>
                      </w:r>
                      <w:r w:rsidR="009D37DB" w:rsidRPr="00BE11C6">
                        <w:rPr>
                          <w:rFonts w:ascii="ＭＳ ゴシック" w:eastAsia="ＭＳ ゴシック" w:hAnsi="ＭＳ ゴシック" w:hint="eastAsia"/>
                          <w:sz w:val="44"/>
                          <w:szCs w:val="44"/>
                        </w:rPr>
                        <w:t xml:space="preserve">　</w:t>
                      </w:r>
                      <w:r w:rsidR="009D37DB" w:rsidRPr="00F161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4"/>
                        </w:rPr>
                        <w:t>第1会議室</w:t>
                      </w:r>
                      <w:r w:rsidR="0048247F" w:rsidRPr="00F161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44"/>
                        </w:rPr>
                        <w:t>（</w:t>
                      </w:r>
                      <w:r w:rsidR="0048247F" w:rsidRPr="00BE11C6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44"/>
                        </w:rPr>
                        <w:t>浦安市</w:t>
                      </w:r>
                      <w:r w:rsidR="00BE33F0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44"/>
                        </w:rPr>
                        <w:t>美浜5-</w:t>
                      </w:r>
                      <w:r w:rsidR="0048247F" w:rsidRPr="00BE11C6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44"/>
                        </w:rPr>
                        <w:t>1</w:t>
                      </w:r>
                      <w:r w:rsidR="00BE33F0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44"/>
                        </w:rPr>
                        <w:t>3-1</w:t>
                      </w:r>
                      <w:r w:rsidR="0048247F" w:rsidRPr="00BE11C6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44"/>
                        </w:rPr>
                        <w:t>）</w:t>
                      </w:r>
                    </w:p>
                    <w:p w14:paraId="4CFA2E41" w14:textId="77777777" w:rsidR="00BE11C6" w:rsidRPr="00BE11C6" w:rsidRDefault="00BE11C6" w:rsidP="00BE11C6">
                      <w:pPr>
                        <w:pStyle w:val="a3"/>
                        <w:adjustRightInd w:val="0"/>
                        <w:spacing w:line="0" w:lineRule="atLeast"/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32"/>
                          <w:szCs w:val="32"/>
                        </w:rPr>
                      </w:pP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定　員 </w:t>
                      </w: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 xml:space="preserve">： </w:t>
                      </w: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20</w:t>
                      </w:r>
                      <w:r w:rsidRPr="00BE11C6"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  <w:t>名</w:t>
                      </w: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（申込</w:t>
                      </w:r>
                      <w:r w:rsidRPr="00BE11C6"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  <w:t>先着順）</w:t>
                      </w:r>
                    </w:p>
                    <w:p w14:paraId="1B67AB73" w14:textId="35C2050E" w:rsidR="00E54E77" w:rsidRPr="00BE11C6" w:rsidRDefault="00BE11C6" w:rsidP="00240712">
                      <w:pPr>
                        <w:pStyle w:val="a3"/>
                        <w:spacing w:line="360" w:lineRule="auto"/>
                        <w:ind w:leftChars="-3" w:left="617" w:hangingChars="194" w:hanging="623"/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32"/>
                          <w:szCs w:val="32"/>
                        </w:rPr>
                      </w:pP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対　象</w:t>
                      </w:r>
                      <w:r w:rsidR="00E54E77"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： </w:t>
                      </w:r>
                      <w:r w:rsidR="008210A8" w:rsidRPr="00BE11C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登校しぶりや不登校の子どもをもつ家族、関心のある方</w:t>
                      </w:r>
                      <w:r w:rsidR="00124BAE" w:rsidRPr="00BE11C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、支援者</w:t>
                      </w:r>
                    </w:p>
                    <w:p w14:paraId="767E5944" w14:textId="72659B9A" w:rsidR="00BE11C6" w:rsidRDefault="00BE11C6" w:rsidP="00D85B6A">
                      <w:pPr>
                        <w:autoSpaceDE w:val="0"/>
                        <w:autoSpaceDN w:val="0"/>
                        <w:adjustRightInd w:val="0"/>
                        <w:snapToGrid w:val="0"/>
                        <w:ind w:left="2570" w:hangingChars="800" w:hanging="2570"/>
                        <w:rPr>
                          <w:rFonts w:ascii="ＭＳ ゴシック" w:eastAsia="ＭＳ ゴシック" w:hAnsi="ＭＳ ゴシック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内　容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：【</w:t>
                      </w:r>
                      <w:r w:rsidRPr="00BE11C6"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前半】ゲストによる体験談</w:t>
                      </w:r>
                      <w:r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（中学不登校から高校進学、大学へと日々</w:t>
                      </w:r>
                      <w:r w:rsidR="00C967C7"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子どもと向き合った母親の</w:t>
                      </w:r>
                      <w:r w:rsidR="00D85B6A"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笑いと涙の</w:t>
                      </w:r>
                      <w:r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お話</w:t>
                      </w:r>
                      <w:r w:rsidR="00D85B6A"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）</w:t>
                      </w:r>
                    </w:p>
                    <w:p w14:paraId="6FFE5624" w14:textId="7237CCC1" w:rsidR="00BE11C6" w:rsidRPr="00BE11C6" w:rsidRDefault="00BE11C6" w:rsidP="00BE11C6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400" w:firstLine="1285"/>
                        <w:rPr>
                          <w:rFonts w:ascii="ＭＳ ゴシック" w:eastAsia="ＭＳ ゴシック" w:hAnsi="ＭＳ ゴシック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BE11C6"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【</w:t>
                      </w: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後半</w:t>
                      </w:r>
                      <w:r w:rsidRPr="00BE11C6"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】</w:t>
                      </w:r>
                      <w:r w:rsidR="00C967C7"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相談室</w:t>
                      </w: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「</w:t>
                      </w:r>
                      <w:r w:rsidRPr="00BE11C6">
                        <w:rPr>
                          <w:rFonts w:ascii="ＭＳ ゴシック" w:eastAsia="ＭＳ ゴシック" w:hAnsi="ＭＳ ゴシック" w:cs="Calibri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ゆずり葉」代表　後藤弘美による</w:t>
                      </w:r>
                    </w:p>
                    <w:p w14:paraId="429961B2" w14:textId="77777777" w:rsidR="00C967C7" w:rsidRDefault="00BE11C6" w:rsidP="00C967C7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1000" w:left="2100" w:firstLineChars="100" w:firstLine="321"/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32"/>
                          <w:szCs w:val="32"/>
                        </w:rPr>
                      </w:pP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「志望校絞り込みワークシート」を使った学校選びの</w:t>
                      </w:r>
                    </w:p>
                    <w:p w14:paraId="082507CE" w14:textId="61B6F31C" w:rsidR="00BE11C6" w:rsidRDefault="00BE11C6" w:rsidP="00C967C7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1000" w:left="2100" w:firstLineChars="100" w:firstLine="321"/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32"/>
                          <w:szCs w:val="32"/>
                        </w:rPr>
                      </w:pP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ポイント</w:t>
                      </w:r>
                      <w:r w:rsidR="00091BBE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と</w:t>
                      </w: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子どもへの心理的対応のコツ</w:t>
                      </w:r>
                    </w:p>
                    <w:p w14:paraId="12119A9F" w14:textId="29C7867F" w:rsidR="00A418D5" w:rsidRPr="00BE11C6" w:rsidRDefault="00A418D5" w:rsidP="00C967C7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1000" w:left="2100" w:firstLineChars="100" w:firstLine="321"/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質疑応答</w:t>
                      </w:r>
                    </w:p>
                    <w:p w14:paraId="2123E3DB" w14:textId="77777777" w:rsidR="00BE11C6" w:rsidRPr="00BE11C6" w:rsidRDefault="00BE11C6" w:rsidP="00BE11C6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left="581" w:hangingChars="181" w:hanging="581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>参加費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BE11C6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： 無料</w:t>
                      </w:r>
                    </w:p>
                    <w:p w14:paraId="13C6493A" w14:textId="55FE0C1E" w:rsidR="003E5C79" w:rsidRPr="00BE11C6" w:rsidRDefault="003E5C79" w:rsidP="006A2258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B6A" w:rsidRPr="00C35823">
        <w:rPr>
          <w:rFonts w:ascii="ＭＳ Ｐゴシック" w:eastAsia="ＭＳ Ｐゴシック" w:hAnsi="ＭＳ Ｐゴシック" w:cs="Times New Roman" w:hint="eastAsia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F35509" wp14:editId="09C1CE80">
                <wp:simplePos x="0" y="0"/>
                <wp:positionH relativeFrom="margin">
                  <wp:align>center</wp:align>
                </wp:positionH>
                <wp:positionV relativeFrom="paragraph">
                  <wp:posOffset>2705100</wp:posOffset>
                </wp:positionV>
                <wp:extent cx="6886575" cy="7429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5D25F" w14:textId="340F3AAE" w:rsidR="007A2308" w:rsidRPr="007C4D44" w:rsidRDefault="00EC002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80"/>
                                <w:szCs w:val="80"/>
                              </w:rPr>
                              <w:t>5</w:t>
                            </w:r>
                            <w:r w:rsidR="007A2308"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月</w:t>
                            </w:r>
                            <w:r w:rsidR="00C36784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80"/>
                                <w:szCs w:val="8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80"/>
                                <w:szCs w:val="80"/>
                              </w:rPr>
                              <w:t>8</w:t>
                            </w:r>
                            <w:r w:rsidR="007A2308"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日（日）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  <w:r w:rsidR="007A6DFD"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72"/>
                                <w:szCs w:val="7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  <w:r w:rsidR="007A6DFD"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72"/>
                                <w:szCs w:val="72"/>
                              </w:rPr>
                              <w:t>0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～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: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  <w:r w:rsidR="007C4D44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40"/>
                                <w:szCs w:val="72"/>
                              </w:rPr>
                              <w:t>（開場13: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40"/>
                                <w:szCs w:val="72"/>
                              </w:rPr>
                              <w:t>20</w:t>
                            </w:r>
                            <w:r w:rsidR="007C4D44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40"/>
                                <w:szCs w:val="7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5509" id="テキスト ボックス 2" o:spid="_x0000_s1033" type="#_x0000_t202" style="position:absolute;margin-left:0;margin-top:213pt;width:542.25pt;height:58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MWGQIAADMEAAAOAAAAZHJzL2Uyb0RvYy54bWysU9tuGyEQfa/Uf0C812u7vm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I6Xk9lsMp6OKeHom46Gd+OEa3Z9bZ0PXwVoEo2COqQlocUO&#10;ax+wIoaeQ2IxA6taqUSNMqTBCp8x5W8efKEMPrz2Gq3QbltSl9jFeY4tlEccz0HHvLd8VWMPa+bD&#10;C3NINU6E8g3PuEgFWAtOFiUVuJ9/u4/xyAB6KWlQOgX1P/bMCUrUN4Pc3A1Go6i1dBiNp0M8uFvP&#10;9tZj9voBUJ0D/CiWJzPGB3U2pQP9hipfxqroYoZj7YKGs/kQOkHjL+FiuUxBqC7LwtpsLI+pI3YR&#10;4df2jTl7oiEggU9wFhnL37HRxXaoL/cBZJ2oijh3qJ7gR2UmBk+/KEr/9pyirn998QsAAP//AwBQ&#10;SwMEFAAGAAgAAAAhANtfhPHgAAAACQEAAA8AAABkcnMvZG93bnJldi54bWxMj8FOwzAQRO9I/IO1&#10;SNyoTUiqKMSpqkgVEoJDSy/cnHibRNjrELtt4OtxT/Q2q1nNvClXszXshJMfHEl4XAhgSK3TA3US&#10;9h+bhxyYD4q0Mo5Qwg96WFW3N6UqtDvTFk+70LEYQr5QEvoQxoJz3/ZolV+4ESl6BzdZFeI5dVxP&#10;6hzDreGJEEtu1UCxoVcj1j22X7ujlfBab97Vtkls/mvql7fDevzef2ZS3t/N62dgAefw/wwX/IgO&#10;VWRq3JG0Z0ZCHBIkpMkyiost8jQD1kjI0icBvCr59YLqDwAA//8DAFBLAQItABQABgAIAAAAIQC2&#10;gziS/gAAAOEBAAATAAAAAAAAAAAAAAAAAAAAAABbQ29udGVudF9UeXBlc10ueG1sUEsBAi0AFAAG&#10;AAgAAAAhADj9If/WAAAAlAEAAAsAAAAAAAAAAAAAAAAALwEAAF9yZWxzLy5yZWxzUEsBAi0AFAAG&#10;AAgAAAAhAN0KwxYZAgAAMwQAAA4AAAAAAAAAAAAAAAAALgIAAGRycy9lMm9Eb2MueG1sUEsBAi0A&#10;FAAGAAgAAAAhANtfhPHgAAAACQEAAA8AAAAAAAAAAAAAAAAAcwQAAGRycy9kb3ducmV2LnhtbFBL&#10;BQYAAAAABAAEAPMAAACABQAAAAA=&#10;" filled="f" stroked="f" strokeweight=".5pt">
                <v:textbox>
                  <w:txbxContent>
                    <w:p w14:paraId="2165D25F" w14:textId="340F3AAE" w:rsidR="007A2308" w:rsidRPr="007C4D44" w:rsidRDefault="00EC002A">
                      <w:pPr>
                        <w:rPr>
                          <w:sz w:val="40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80"/>
                          <w:szCs w:val="80"/>
                        </w:rPr>
                        <w:t>5</w:t>
                      </w:r>
                      <w:r w:rsidR="007A2308"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月</w:t>
                      </w:r>
                      <w:r w:rsidR="00C36784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80"/>
                          <w:szCs w:val="8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80"/>
                          <w:szCs w:val="80"/>
                        </w:rPr>
                        <w:t>8</w:t>
                      </w:r>
                      <w:r w:rsidR="007A2308"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日（日）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3</w:t>
                      </w:r>
                      <w:r w:rsidR="007A6DFD">
                        <w:rPr>
                          <w:rFonts w:ascii="ＭＳ Ｐゴシック" w:eastAsia="ＭＳ Ｐゴシック" w:hAnsi="ＭＳ Ｐゴシック" w:cs="Times New Roman"/>
                          <w:b/>
                          <w:sz w:val="72"/>
                          <w:szCs w:val="7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3</w:t>
                      </w:r>
                      <w:r w:rsidR="007A6DFD">
                        <w:rPr>
                          <w:rFonts w:ascii="ＭＳ Ｐゴシック" w:eastAsia="ＭＳ Ｐゴシック" w:hAnsi="ＭＳ Ｐゴシック" w:cs="Times New Roman"/>
                          <w:b/>
                          <w:sz w:val="72"/>
                          <w:szCs w:val="72"/>
                        </w:rPr>
                        <w:t>0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～</w:t>
                      </w:r>
                      <w:r w:rsidR="00B06DF3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5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: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30</w:t>
                      </w:r>
                      <w:r w:rsidR="007C4D44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40"/>
                          <w:szCs w:val="72"/>
                        </w:rPr>
                        <w:t>（開場13: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40"/>
                          <w:szCs w:val="72"/>
                        </w:rPr>
                        <w:t>20</w:t>
                      </w:r>
                      <w:r w:rsidR="007C4D44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40"/>
                          <w:szCs w:val="7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B6A" w:rsidRPr="00C35823">
        <w:rPr>
          <w:rFonts w:ascii="ＭＳ Ｐゴシック" w:eastAsia="ＭＳ Ｐゴシック" w:hAnsi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24B820" wp14:editId="7462B832">
                <wp:simplePos x="0" y="0"/>
                <wp:positionH relativeFrom="margin">
                  <wp:align>center</wp:align>
                </wp:positionH>
                <wp:positionV relativeFrom="paragraph">
                  <wp:posOffset>1730375</wp:posOffset>
                </wp:positionV>
                <wp:extent cx="5705475" cy="9715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453C7" w14:textId="77777777" w:rsidR="00BE11C6" w:rsidRDefault="00EC635C" w:rsidP="00BC7918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sz w:val="46"/>
                                <w:szCs w:val="4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01E9">
                              <w:rPr>
                                <w:rFonts w:ascii="AR P丸ゴシック体M" w:eastAsia="AR P丸ゴシック体M" w:hint="eastAsia"/>
                                <w:b/>
                                <w:sz w:val="46"/>
                                <w:szCs w:val="4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登校しぶりや不登校</w:t>
                            </w:r>
                            <w:r w:rsidR="00AE4C4A" w:rsidRPr="005E01E9">
                              <w:rPr>
                                <w:rFonts w:ascii="AR P丸ゴシック体M" w:eastAsia="AR P丸ゴシック体M" w:hint="eastAsia"/>
                                <w:b/>
                                <w:sz w:val="46"/>
                                <w:szCs w:val="4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E01E9">
                              <w:rPr>
                                <w:rFonts w:ascii="AR P丸ゴシック体M" w:eastAsia="AR P丸ゴシック体M" w:hint="eastAsia"/>
                                <w:b/>
                                <w:sz w:val="46"/>
                                <w:szCs w:val="4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状況や状態に合った</w:t>
                            </w:r>
                          </w:p>
                          <w:p w14:paraId="022ADC53" w14:textId="23FA5966" w:rsidR="00B9790B" w:rsidRPr="005E01E9" w:rsidRDefault="00BE11C6" w:rsidP="00BC7918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sz w:val="46"/>
                                <w:szCs w:val="4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46"/>
                                <w:szCs w:val="4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学校選びと</w:t>
                            </w:r>
                            <w:r w:rsidR="00EC635C" w:rsidRPr="005E01E9">
                              <w:rPr>
                                <w:rFonts w:ascii="AR P丸ゴシック体M" w:eastAsia="AR P丸ゴシック体M" w:hint="eastAsia"/>
                                <w:b/>
                                <w:sz w:val="46"/>
                                <w:szCs w:val="4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対応の仕方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B820" id="テキスト ボックス 23" o:spid="_x0000_s1034" type="#_x0000_t202" style="position:absolute;margin-left:0;margin-top:136.25pt;width:449.25pt;height:76.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AQOGwIAADMEAAAOAAAAZHJzL2Uyb0RvYy54bWysU01vGyEQvVfqf0Dc67Vdb5ysvI7cRK4q&#10;WUkkp8oZs+BFYhkK2Lvur+/A+qtpT1UvMDDDfLz3mN13jSZ74bwCU9LRYEiJMBwqZbYl/f66/HRL&#10;iQ/MVEyDESU9CE/v5x8/zFpbiDHUoCvhCCYxvmhtSesQbJFlnteiYX4AVhh0SnANC3h026xyrMXs&#10;jc7Gw+FN1oKrrAMuvMfbx95J5ym/lIKHZym9CESXFHsLaXVp3cQ1m89YsXXM1oof22D/0EXDlMGi&#10;51SPLDCyc+qPVI3iDjzIMODQZCCl4iLNgNOMhu+mWdfMijQLguPtGSb//9Lyp/3avjgSui/QIYER&#10;kNb6wuNlnKeTrok7dkrQjxAezrCJLhCOl/l0mE+mOSUcfXfTUZ4nXLPLa+t8+CqgIdEoqUNaElps&#10;v/IBK2LoKSQWM7BUWidqtCFtSW8+Y8rfPPhCG3x46TVaodt0RFUlvT3NsYHqgOM56Jn3li8V9rBi&#10;Prwwh1TjRCjf8IyL1IC14GhRUoP7+bf7GI8MoJeSFqVTUv9jx5ygRH8zyM3daDKJWkuHST4d48Fd&#10;ezbXHrNrHgDVOcKPYnkyY3zQJ1M6aN5Q5YtYFV3McKxd0nAyH0IvaPwlXCwWKQjVZVlYmbXlMXXE&#10;LiL82r0xZ480BCTwCU4iY8U7NvrYHvXFLoBUiaqIc4/qEX5UZmLw+Iui9K/PKery1+e/AAAA//8D&#10;AFBLAwQUAAYACAAAACEArVLvvuAAAAAIAQAADwAAAGRycy9kb3ducmV2LnhtbEyPT0vDQBDF74Lf&#10;YRnBm90YjMaYTSmBIogeWnvxNslOk+D+idltG/30jqd6e8Mb3vu9cjlbI440hcE7BbeLBAS51uvB&#10;dQp27+ubHESI6DQa70jBNwVYVpcXJRban9yGjtvYCQ5xoUAFfYxjIWVoe7IYFn4kx97eTxYjn1Mn&#10;9YQnDrdGpklyLy0Ojht6HKnuqf3cHqyCl3r9hpsmtfmPqZ9f96vxa/eRKXV9Na+eQESa4/kZ/vAZ&#10;HSpmavzB6SCMAh4SFaQPaQaC7fwxZ9EouEuzDGRVyv8Dql8AAAD//wMAUEsBAi0AFAAGAAgAAAAh&#10;ALaDOJL+AAAA4QEAABMAAAAAAAAAAAAAAAAAAAAAAFtDb250ZW50X1R5cGVzXS54bWxQSwECLQAU&#10;AAYACAAAACEAOP0h/9YAAACUAQAACwAAAAAAAAAAAAAAAAAvAQAAX3JlbHMvLnJlbHNQSwECLQAU&#10;AAYACAAAACEAM/gEDhsCAAAzBAAADgAAAAAAAAAAAAAAAAAuAgAAZHJzL2Uyb0RvYy54bWxQSwEC&#10;LQAUAAYACAAAACEArVLvvuAAAAAIAQAADwAAAAAAAAAAAAAAAAB1BAAAZHJzL2Rvd25yZXYueG1s&#10;UEsFBgAAAAAEAAQA8wAAAIIFAAAAAA==&#10;" filled="f" stroked="f" strokeweight=".5pt">
                <v:textbox>
                  <w:txbxContent>
                    <w:p w14:paraId="564453C7" w14:textId="77777777" w:rsidR="00BE11C6" w:rsidRDefault="00EC635C" w:rsidP="00BC7918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sz w:val="46"/>
                          <w:szCs w:val="4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01E9">
                        <w:rPr>
                          <w:rFonts w:ascii="AR P丸ゴシック体M" w:eastAsia="AR P丸ゴシック体M" w:hint="eastAsia"/>
                          <w:b/>
                          <w:sz w:val="46"/>
                          <w:szCs w:val="4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登校しぶりや不登校</w:t>
                      </w:r>
                      <w:r w:rsidR="00AE4C4A" w:rsidRPr="005E01E9">
                        <w:rPr>
                          <w:rFonts w:ascii="AR P丸ゴシック体M" w:eastAsia="AR P丸ゴシック体M" w:hint="eastAsia"/>
                          <w:b/>
                          <w:sz w:val="46"/>
                          <w:szCs w:val="4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E01E9">
                        <w:rPr>
                          <w:rFonts w:ascii="AR P丸ゴシック体M" w:eastAsia="AR P丸ゴシック体M" w:hint="eastAsia"/>
                          <w:b/>
                          <w:sz w:val="46"/>
                          <w:szCs w:val="4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状況や状態に合った</w:t>
                      </w:r>
                    </w:p>
                    <w:p w14:paraId="022ADC53" w14:textId="23FA5966" w:rsidR="00B9790B" w:rsidRPr="005E01E9" w:rsidRDefault="00BE11C6" w:rsidP="00BC7918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sz w:val="46"/>
                          <w:szCs w:val="4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46"/>
                          <w:szCs w:val="4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学校選びと</w:t>
                      </w:r>
                      <w:r w:rsidR="00EC635C" w:rsidRPr="005E01E9">
                        <w:rPr>
                          <w:rFonts w:ascii="AR P丸ゴシック体M" w:eastAsia="AR P丸ゴシック体M" w:hint="eastAsia"/>
                          <w:b/>
                          <w:sz w:val="46"/>
                          <w:szCs w:val="4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対応の仕方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B6A" w:rsidRPr="00C35823">
        <w:rPr>
          <w:rFonts w:ascii="ＭＳ Ｐゴシック" w:eastAsia="ＭＳ Ｐゴシック" w:hAnsi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C2FDA1" wp14:editId="384B4128">
                <wp:simplePos x="0" y="0"/>
                <wp:positionH relativeFrom="margin">
                  <wp:align>left</wp:align>
                </wp:positionH>
                <wp:positionV relativeFrom="paragraph">
                  <wp:posOffset>292100</wp:posOffset>
                </wp:positionV>
                <wp:extent cx="6732905" cy="12668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90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E0475" w14:textId="77777777" w:rsidR="00EC002A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不登校中学生</w:t>
                            </w:r>
                            <w:r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EC002A"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転校編入</w:t>
                            </w:r>
                            <w:r w:rsidR="00EC002A"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EC002A"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考</w:t>
                            </w:r>
                            <w:r w:rsidR="00EC002A"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える</w:t>
                            </w:r>
                          </w:p>
                          <w:p w14:paraId="43791E82" w14:textId="05BDA60D" w:rsidR="008C3357" w:rsidRPr="00D85B6A" w:rsidRDefault="00EC002A" w:rsidP="00D85B6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高校生</w:t>
                            </w:r>
                            <w:r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のため</w:t>
                            </w:r>
                            <w:r w:rsidR="008C3357"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8C3357"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進路進学</w:t>
                            </w:r>
                            <w:r w:rsidRPr="00D85B6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相談会</w:t>
                            </w:r>
                          </w:p>
                          <w:p w14:paraId="076EC696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E85296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071D5D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A3D91B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30515E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2E99D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21C074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A521AF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24AFB0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0B5B9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CF566D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B4886D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F5E21A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154AB5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8863F4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B62970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CB7A3B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2DC778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1627A6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23F706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CE2FE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D9429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2A6AC5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8F6DF8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D8518C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611D5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4FEEA0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579FB9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75E7F7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0C6A2C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623C09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12F18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FCC89A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52D17D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623304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834FCB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BCAFBF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8BB23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DE2C67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9038A0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0299B5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20371D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37356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A15FC3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EB9819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7FFFC8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AB93B7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11E5DE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D500BF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9ECBA9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7CAA81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7C882F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8D68E5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1BCC4D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962FD0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B3046A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CF39AF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1FA2B5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4FAD9E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14D3B6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9D65F4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057A16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419DC2C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2F08A4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7952E1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2B7C46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F21FCB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B47609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9E15C5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61751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A80EF3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D80479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4144B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C7929A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267D13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AC8171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1D7E83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61DC5B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3EBF53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C4B1DD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FECD56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92244E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A15A7C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6D215F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4C06E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4F1F64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79B8F2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770FC9" w14:textId="77777777" w:rsidR="008C3357" w:rsidRPr="00D85B6A" w:rsidRDefault="008C3357" w:rsidP="00EC002A">
                            <w:pPr>
                              <w:spacing w:line="0" w:lineRule="atLeas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FDA1" id="テキスト ボックス 16" o:spid="_x0000_s1035" type="#_x0000_t202" style="position:absolute;margin-left:0;margin-top:23pt;width:530.15pt;height:99.7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UqHQIAADQEAAAOAAAAZHJzL2Uyb0RvYy54bWysU8tu2zAQvBfIPxC8x5IV24kFy4GbwEUB&#10;IwngFDnTFGkJoLgsSVtyv75Lyi+kPRW9ULvc1T5mhrPHrlFkL6yrQRd0OEgpEZpDWettQX+8L28f&#10;KHGe6ZIp0KKgB+Ho4/zmy6w1ucigAlUKS7CIdnlrClp5b/IkcbwSDXMDMEJjUIJtmEfXbpPSshar&#10;NyrJ0nSStGBLY4EL5/D2uQ/SeawvpeD+VUonPFEFxdl8PG08N+FM5jOWby0zVc2PY7B/mKJhtcam&#10;51LPzDOys/UfpZqaW3Ag/YBDk4CUNRdxB9xmmH7aZl0xI+IuCI4zZ5jc/yvLX/Zr82aJ775ChwQG&#10;QFrjcoeXYZ9O2iZ8cVKCcYTwcIZNdJ5wvJzc32XTdEwJx9gwm0wesnGok1x+N9b5bwIaEoyCWuQl&#10;wsX2K+f71FNK6KZhWSsVuVGatNjibpzGH84RLK409rgMGyzfbTpSlwWdnhbZQHnA/Sz01DvDlzXO&#10;sGLOvzGLXONKqF//iodUgL3gaFFSgf31t/uQjxRglJIWtVNQ93PHrKBEfddIznQ4GgWxRWc0vs/Q&#10;sdeRzXVE75onQHkO8aUYHs2Q79XJlBaaD5T5InTFENMcexfUn8wn3ysanwkXi0VMQnkZ5ld6bXgo&#10;HVANCL93H8yaIw0eGXyBk8pY/omNPrfnY7HzIOtIVcC5R/UIP0ozkn18RkH7137Mujz2+W8AAAD/&#10;/wMAUEsDBBQABgAIAAAAIQBvCIiP4AAAAAgBAAAPAAAAZHJzL2Rvd25yZXYueG1sTI/NasMwEITv&#10;hb6D2EBvjRQ3NsH1OgRDKJT2kDSX3mRrY5vqx7WUxO3TVzk1p2GZZeabYj0Zzc40+t5ZhMVcACPb&#10;ONXbFuHwsX1cAfNBWiW1s4TwQx7W5f1dIXPlLnZH531oWQyxPpcIXQhDzrlvOjLSz91ANnpHNxoZ&#10;4jm2XI3yEsON5okQGTeyt7GhkwNVHTVf+5NBeK2273JXJ2b1q6uXt+Nm+D58pogPs2nzDCzQFP6f&#10;4Yof0aGMTLU7WeWZRohDAsIyi3p1RSaegNUIyTJNgZcFvx1Q/gEAAP//AwBQSwECLQAUAAYACAAA&#10;ACEAtoM4kv4AAADhAQAAEwAAAAAAAAAAAAAAAAAAAAAAW0NvbnRlbnRfVHlwZXNdLnhtbFBLAQIt&#10;ABQABgAIAAAAIQA4/SH/1gAAAJQBAAALAAAAAAAAAAAAAAAAAC8BAABfcmVscy8ucmVsc1BLAQIt&#10;ABQABgAIAAAAIQDMjEUqHQIAADQEAAAOAAAAAAAAAAAAAAAAAC4CAABkcnMvZTJvRG9jLnhtbFBL&#10;AQItABQABgAIAAAAIQBvCIiP4AAAAAgBAAAPAAAAAAAAAAAAAAAAAHcEAABkcnMvZG93bnJldi54&#10;bWxQSwUGAAAAAAQABADzAAAAhAUAAAAA&#10;" filled="f" stroked="f" strokeweight=".5pt">
                <v:textbox>
                  <w:txbxContent>
                    <w:p w14:paraId="341E0475" w14:textId="77777777" w:rsidR="00EC002A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不登校中学生</w:t>
                      </w:r>
                      <w:r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EC002A"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転校編入</w:t>
                      </w:r>
                      <w:r w:rsidR="00EC002A"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EC002A"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考</w:t>
                      </w:r>
                      <w:r w:rsidR="00EC002A"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える</w:t>
                      </w:r>
                    </w:p>
                    <w:p w14:paraId="43791E82" w14:textId="05BDA60D" w:rsidR="008C3357" w:rsidRPr="00D85B6A" w:rsidRDefault="00EC002A" w:rsidP="00D85B6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高校生</w:t>
                      </w:r>
                      <w:r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のため</w:t>
                      </w:r>
                      <w:r w:rsidR="008C3357"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8C3357"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進路進学</w:t>
                      </w:r>
                      <w:r w:rsidRPr="00D85B6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相談会</w:t>
                      </w:r>
                    </w:p>
                    <w:p w14:paraId="076EC696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9E85296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9071D5D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4A3D91B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30515E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2E99D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B21C074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CA521AF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A24AFB0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B0B5B9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0CF566D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CB4886D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FF5E21A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1154AB5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C8863F4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8B62970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7CB7A3B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52DC778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D1627A6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323F706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5CE2FE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BD9429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D2A6AC5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C8F6DF8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8D8518C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B611D5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04FEEA0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C579FB9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075E7F7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00C6A2C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0623C09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412F18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FCC89A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052D17D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623304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9834FCB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CBCAFBF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08BB23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7DE2C67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D9038A0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60299B5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E20371D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337356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8A15FC3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6EB9819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27FFFC8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6AB93B7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411E5DE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0D500BF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79ECBA9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C7CAA81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E7C882F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C8D68E5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71BCC4D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1962FD0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FB3046A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1CF39AF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71FA2B5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4FAD9E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E14D3B6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9D65F4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4057A16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419DC2C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92F08A4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D7952E1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72B7C46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BF21FCB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B47609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A9E15C5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61751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5A80EF3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8D80479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34144B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AC7929A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9267D13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5AC8171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B1D7E83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E61DC5B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F3EBF53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EC4B1DD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8FECD56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492244E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BA15A7C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E6D215F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4C06E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C4F1F64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079B8F2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8770FC9" w14:textId="77777777" w:rsidR="008C3357" w:rsidRPr="00D85B6A" w:rsidRDefault="008C3357" w:rsidP="00EC002A">
                      <w:pPr>
                        <w:spacing w:line="0" w:lineRule="atLeas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FC5" w:rsidRPr="00C35823">
        <w:rPr>
          <w:rFonts w:ascii="ＭＳ Ｐゴシック" w:eastAsia="ＭＳ Ｐゴシック" w:hAnsi="ＭＳ Ｐゴシック" w:cs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9A5D17" wp14:editId="76135F0B">
                <wp:simplePos x="0" y="0"/>
                <wp:positionH relativeFrom="column">
                  <wp:posOffset>4305300</wp:posOffset>
                </wp:positionH>
                <wp:positionV relativeFrom="paragraph">
                  <wp:posOffset>6724650</wp:posOffset>
                </wp:positionV>
                <wp:extent cx="2476500" cy="2657475"/>
                <wp:effectExtent l="0" t="0" r="19050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657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A7C5" id="四角形: 角を丸くする 1" o:spid="_x0000_s1026" style="position:absolute;margin-left:339pt;margin-top:529.5pt;width:195pt;height:209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kZ0gwIAAHIFAAAOAAAAZHJzL2Uyb0RvYy54bWysVE1v2zAMvQ/YfxB0X+0ESbMGdYqgRYcB&#10;RVs0HXpWZCk2IIsapcTJfv0o2XGCrthh2EWWTPKRfPy4vtk3hu0U+hpswUcXOWfKSihruyn4j9f7&#10;L18580HYUhiwquAH5fnN4vOn69bN1RgqMKVCRiDWz1tX8CoEN88yLyvVCH8BTlkSasBGBHriJitR&#10;tITemGyc55dZC1g6BKm8p793nZAvEr7WSoYnrb0KzBScYgvpxHSu45ktrsV8g8JVtezDEP8QRSNq&#10;S04HqDsRBNti/QdUU0sEDzpcSGgy0LqWKuVA2Yzyd9msKuFUyoXI8W6gyf8/WPm4W7lnJBpa5+ee&#10;rjGLvcYmfik+tk9kHQay1D4wST/Hk9nlNCdOJcnGl9PZZDaNdGYnc4c+fFPQsHgpOMLWli9UksSU&#10;2D340Okf9aJLC/e1MaksxrKWeuoqn+bJwoOpyyiNeqlD1K1BthNUWyGlsmHcB3CmSeEYS1Gd0ku3&#10;cDAqwhj7ojSry5hQ5yR23nvcUSeqRKk6d5Q4pd5FP0SSck+AEVlToAN2D/AxdgfT60dTlRp3MO6z&#10;/5vxYJE8gw2DcVNbwI8yM2HUJ6A7/SNJHTWRpTWUh2dkCN3YeCfva6rkg/DhWSDNCVWfZj880aEN&#10;ULGgv3FWAf766H/Up/YlKWctzV3B/c+tQMWZ+W6psa9Gk0kc1PSYTGdjeuC5ZH0usdvmFqj8I9oy&#10;TqZr1A/meNUIzRutiGX0SiJhJfkuuAx4fNyGbh/QkpFquUxqNJxOhAe7cjKCR1Zjk77u3wS6vp0D&#10;TcIjHGdUzN81dKcbLS0stwF0nbr9xGvPNw12apx+CcXNcf5OWqdVufgNAAD//wMAUEsDBBQABgAI&#10;AAAAIQAh6iPg4QAAAA4BAAAPAAAAZHJzL2Rvd25yZXYueG1sTE9BTsMwELwj8QdrkbhRG9QkbYhT&#10;oYqq4oKggHrdxm4SNbYj22nT37M5wW1mZzQ7U6xG07Gz9qF1VsLjTADTtnKqtbWE76/NwwJYiGgV&#10;ds5qCVcdYFXe3hSYK3exn/q8izWjEBtylNDE2Oech6rRBsPM9dqSdnTeYCTqa648XijcdPxJiJQb&#10;bC19aLDX60ZXp91gJBwT738+cLu9vqdv6/18M7ye+CDl/d348gws6jH+mWGqT9WhpE4HN1gVWCch&#10;zRa0JZIgkiWhySLS6XYgNM+yBHhZ8P8zyl8AAAD//wMAUEsBAi0AFAAGAAgAAAAhALaDOJL+AAAA&#10;4QEAABMAAAAAAAAAAAAAAAAAAAAAAFtDb250ZW50X1R5cGVzXS54bWxQSwECLQAUAAYACAAAACEA&#10;OP0h/9YAAACUAQAACwAAAAAAAAAAAAAAAAAvAQAAX3JlbHMvLnJlbHNQSwECLQAUAAYACAAAACEA&#10;utZGdIMCAAByBQAADgAAAAAAAAAAAAAAAAAuAgAAZHJzL2Uyb0RvYy54bWxQSwECLQAUAAYACAAA&#10;ACEAIeoj4OEAAAAOAQAADwAAAAAAAAAAAAAAAADdBAAAZHJzL2Rvd25yZXYueG1sUEsFBgAAAAAE&#10;AAQA8wAAAOsFAAAAAA==&#10;" filled="f" strokecolor="#ed7d31 [3205]" strokeweight="1.5pt"/>
            </w:pict>
          </mc:Fallback>
        </mc:AlternateContent>
      </w:r>
      <w:r w:rsidR="00FB4FC5" w:rsidRPr="00C35823">
        <w:rPr>
          <w:rFonts w:ascii="ＭＳ Ｐゴシック" w:eastAsia="ＭＳ Ｐゴシック" w:hAnsi="ＭＳ Ｐゴシック" w:cs="Times New Roman" w:hint="eastAsia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F76F81" wp14:editId="0F6B3A06">
                <wp:simplePos x="0" y="0"/>
                <wp:positionH relativeFrom="column">
                  <wp:posOffset>0</wp:posOffset>
                </wp:positionH>
                <wp:positionV relativeFrom="paragraph">
                  <wp:posOffset>6762750</wp:posOffset>
                </wp:positionV>
                <wp:extent cx="4191000" cy="2590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DB721" w14:textId="77777777" w:rsidR="000E6745" w:rsidRPr="00A418D5" w:rsidRDefault="000E6745" w:rsidP="000E6745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講師紹介</w:t>
                            </w:r>
                          </w:p>
                          <w:p w14:paraId="48072F3A" w14:textId="7FB0BE47" w:rsidR="000E6745" w:rsidRPr="00A15557" w:rsidRDefault="000E6745" w:rsidP="00A15557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</w:pPr>
                            <w:r w:rsidRPr="00A418D5">
                              <w:rPr>
                                <w:rFonts w:ascii="Meiryo UI" w:eastAsia="Meiryo UI" w:hAnsi="Meiryo UI"/>
                                <w:bCs/>
                                <w:sz w:val="30"/>
                                <w:szCs w:val="30"/>
                              </w:rPr>
                              <w:t>後藤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A418D5">
                              <w:rPr>
                                <w:rFonts w:ascii="Meiryo UI" w:eastAsia="Meiryo UI" w:hAnsi="Meiryo UI"/>
                                <w:bCs/>
                                <w:sz w:val="30"/>
                                <w:szCs w:val="30"/>
                              </w:rPr>
                              <w:t>弘美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Pr="00A418D5"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  <w:t>臨床心理士）</w:t>
                            </w:r>
                            <w:r w:rsidR="00A15557">
                              <w:rPr>
                                <w:rFonts w:ascii="Meiryo UI" w:eastAsia="Meiryo UI" w:hAnsi="Meiryo UI" w:hint="eastAsia"/>
                                <w:bCs/>
                                <w:sz w:val="28"/>
                                <w:szCs w:val="28"/>
                              </w:rPr>
                              <w:t xml:space="preserve">　　　　　　　　　　　　</w:t>
                            </w:r>
                          </w:p>
                          <w:p w14:paraId="56AB8D6D" w14:textId="3119B881" w:rsidR="000E6745" w:rsidRPr="00A418D5" w:rsidRDefault="006A2258" w:rsidP="000E6745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8"/>
                                <w:szCs w:val="28"/>
                              </w:rPr>
                              <w:t>家族・子育て</w:t>
                            </w:r>
                            <w:r w:rsidR="000E6745" w:rsidRPr="00A418D5">
                              <w:rPr>
                                <w:rFonts w:ascii="Meiryo UI" w:eastAsia="Meiryo UI" w:hAnsi="Meiryo UI" w:hint="eastAsia"/>
                                <w:bCs/>
                                <w:sz w:val="28"/>
                                <w:szCs w:val="28"/>
                              </w:rPr>
                              <w:t>相談室</w:t>
                            </w:r>
                            <w:r w:rsidR="000E6745" w:rsidRPr="00A418D5"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  <w:t>「ゆずり葉」代表</w:t>
                            </w:r>
                          </w:p>
                          <w:p w14:paraId="0E5D61C5" w14:textId="37F71A90" w:rsidR="000E6745" w:rsidRPr="00A418D5" w:rsidRDefault="000E6745" w:rsidP="000E6745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8"/>
                                <w:szCs w:val="28"/>
                              </w:rPr>
                              <w:t>千葉県教育相談研修等紹介事業</w:t>
                            </w:r>
                            <w:r w:rsidR="00A77F71" w:rsidRPr="00A418D5">
                              <w:rPr>
                                <w:rFonts w:ascii="Meiryo UI" w:eastAsia="Meiryo UI" w:hAnsi="Meiryo UI" w:hint="eastAsia"/>
                                <w:bCs/>
                                <w:sz w:val="28"/>
                                <w:szCs w:val="28"/>
                              </w:rPr>
                              <w:t>登録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8"/>
                                <w:szCs w:val="28"/>
                              </w:rPr>
                              <w:t>講師</w:t>
                            </w:r>
                          </w:p>
                          <w:p w14:paraId="2F7C8DDF" w14:textId="77777777" w:rsidR="000E6745" w:rsidRPr="00A418D5" w:rsidRDefault="000E6745" w:rsidP="000E6745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85B6C8B" w14:textId="0AC54AFC" w:rsidR="000E6745" w:rsidRPr="00A418D5" w:rsidRDefault="000E6745" w:rsidP="000E6745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わが子の不登校経験を活かし、不登校</w:t>
                            </w:r>
                            <w:r w:rsidRPr="00A418D5"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  <w:t>の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子ども</w:t>
                            </w:r>
                            <w:r w:rsidR="006A2258"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や家族への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支援</w:t>
                            </w:r>
                            <w:r w:rsidR="006A2258"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、</w:t>
                            </w:r>
                            <w:r w:rsidRPr="00A418D5"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  <w:t>子どもの問題に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精力的に取り</w:t>
                            </w:r>
                            <w:r w:rsidR="006A2258"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く</w:t>
                            </w:r>
                            <w:r w:rsidR="00BB656E"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み3</w:t>
                            </w:r>
                            <w:r w:rsidR="00D85B6A"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  <w:r w:rsidR="00BB656E"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年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0090C2A" w14:textId="77777777" w:rsidR="00A418D5" w:rsidRDefault="000E6745" w:rsidP="005538A9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心理士・親の両方の立場から保護者や子どもはもちろん、</w:t>
                            </w:r>
                          </w:p>
                          <w:p w14:paraId="1CC503F2" w14:textId="77777777" w:rsidR="00A418D5" w:rsidRDefault="000E6745" w:rsidP="005538A9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教員や</w:t>
                            </w:r>
                            <w:r w:rsidRPr="00A418D5"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  <w:t>スクールカウンセラー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などへのサポートも行っている。</w:t>
                            </w:r>
                          </w:p>
                          <w:p w14:paraId="6272437F" w14:textId="77777777" w:rsidR="00A418D5" w:rsidRDefault="006A2258" w:rsidP="005538A9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家族</w:t>
                            </w:r>
                            <w:r w:rsidR="000E6745" w:rsidRPr="00A418D5">
                              <w:rPr>
                                <w:rFonts w:ascii="Meiryo UI" w:eastAsia="Meiryo UI" w:hAnsi="Meiryo UI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療法</w:t>
                            </w: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と認知行動療法</w:t>
                            </w:r>
                            <w:r w:rsidR="000E6745" w:rsidRPr="00A418D5">
                              <w:rPr>
                                <w:rFonts w:ascii="Meiryo UI" w:eastAsia="Meiryo UI" w:hAnsi="Meiryo UI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による</w:t>
                            </w:r>
                            <w:r w:rsidR="000E6745"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多面的かつ具体的な</w:t>
                            </w:r>
                          </w:p>
                          <w:p w14:paraId="5FD131F2" w14:textId="07730422" w:rsidR="000E6745" w:rsidRPr="00A418D5" w:rsidRDefault="000E6745" w:rsidP="005538A9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bCs/>
                                <w:sz w:val="26"/>
                                <w:szCs w:val="26"/>
                              </w:rPr>
                              <w:t>アドバイスを行うと好評。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6F81" id="テキスト ボックス 4" o:spid="_x0000_s1036" type="#_x0000_t202" style="position:absolute;margin-left:0;margin-top:532.5pt;width:330pt;height:20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WuGgIAADUEAAAOAAAAZHJzL2Uyb0RvYy54bWysU8tu2zAQvBfoPxC815JcO40Fy4GbwEWB&#10;IAngFDnTFGkRoLgsSVtyv75Lyi+kPRW9ULuc1b5mOL/rW032wnkFpqLFKKdEGA61MtuK/nhdfbql&#10;xAdmaqbBiIoehKd3i48f5p0txRga0LVwBJMYX3a2ok0ItswyzxvRMj8CKwyCElzLArpum9WOdZi9&#10;1dk4z2+yDlxtHXDhPd4+DCBdpPxSCh6epfQiEF1R7C2k06VzE89sMWfl1jHbKH5sg/1DFy1TBoue&#10;Uz2wwMjOqT9StYo78CDDiEObgZSKizQDTlPk76ZZN8yKNAsux9vzmvz/S8uf9mv74kjov0KPBMaF&#10;dNaXHi/jPL10bfxipwRxXOHhvDbRB8LxclLMijxHiCM2ns7yW3QwT3b53TofvgloSTQq6pCXtC62&#10;f/RhCD2FxGoGVkrrxI02pKvozedpnn44I5hcG6xxaTZaod/0RNU4SOogXm2gPuCADgbuveUrhU08&#10;Mh9emEOysXEUcHjGQ2rAYnC0KGnA/frbfYxHDhClpEPxVNT/3DEnKNHfDbIzKyaTqLbkTKZfxui4&#10;a2RzjZhdew+ozwKfiuXJjPFBn0zpoH1DnS9jVYSY4Vi7ouFk3odB0vhOuFguUxDqy7LwaNaWx9Rx&#10;rXHFr/0bc/bIQ0AKn+AkM1a+o2OIHQhZ7gJIlbi6bPW4f9RmYvv4jqL4r/0UdXnti98AAAD//wMA&#10;UEsDBBQABgAIAAAAIQDLPsCD3wAAAAoBAAAPAAAAZHJzL2Rvd25yZXYueG1sTE/LTsMwELwj8Q/W&#10;InGjNoWGKsSpqkgVEoJDSy/cNvE2ifAjxG4b+HqWE9xmZ0azM8VqclacaIx98BpuZwoE+SaY3rca&#10;9m+bmyWImNAbtMGThi+KsCovLwrMTTj7LZ12qRUc4mOOGrqUhlzK2HTkMM7CQJ61QxgdJj7HVpoR&#10;zxzurJwrlUmHvecPHQ5UddR87I5Ow3O1ecVtPXfLb1s9vRzWw+f+faH19dW0fgSRaEp/Zvitz9Wh&#10;5E51OHoThdXAQxKzKlswYj3LFIOaqfuHOwWyLOT/CeUPAAAA//8DAFBLAQItABQABgAIAAAAIQC2&#10;gziS/gAAAOEBAAATAAAAAAAAAAAAAAAAAAAAAABbQ29udGVudF9UeXBlc10ueG1sUEsBAi0AFAAG&#10;AAgAAAAhADj9If/WAAAAlAEAAAsAAAAAAAAAAAAAAAAALwEAAF9yZWxzLy5yZWxzUEsBAi0AFAAG&#10;AAgAAAAhAI2ypa4aAgAANQQAAA4AAAAAAAAAAAAAAAAALgIAAGRycy9lMm9Eb2MueG1sUEsBAi0A&#10;FAAGAAgAAAAhAMs+wIPfAAAACgEAAA8AAAAAAAAAAAAAAAAAdAQAAGRycy9kb3ducmV2LnhtbFBL&#10;BQYAAAAABAAEAPMAAACABQAAAAA=&#10;" filled="f" stroked="f" strokeweight=".5pt">
                <v:textbox>
                  <w:txbxContent>
                    <w:p w14:paraId="0D1DB721" w14:textId="77777777" w:rsidR="000E6745" w:rsidRPr="00A418D5" w:rsidRDefault="000E6745" w:rsidP="000E6745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講師紹介</w:t>
                      </w:r>
                    </w:p>
                    <w:p w14:paraId="48072F3A" w14:textId="7FB0BE47" w:rsidR="000E6745" w:rsidRPr="00A15557" w:rsidRDefault="000E6745" w:rsidP="00A15557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</w:pPr>
                      <w:r w:rsidRPr="00A418D5">
                        <w:rPr>
                          <w:rFonts w:ascii="Meiryo UI" w:eastAsia="Meiryo UI" w:hAnsi="Meiryo UI"/>
                          <w:bCs/>
                          <w:sz w:val="30"/>
                          <w:szCs w:val="30"/>
                        </w:rPr>
                        <w:t>後藤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sz w:val="30"/>
                          <w:szCs w:val="30"/>
                        </w:rPr>
                        <w:t xml:space="preserve">　</w:t>
                      </w:r>
                      <w:r w:rsidRPr="00A418D5">
                        <w:rPr>
                          <w:rFonts w:ascii="Meiryo UI" w:eastAsia="Meiryo UI" w:hAnsi="Meiryo UI"/>
                          <w:bCs/>
                          <w:sz w:val="30"/>
                          <w:szCs w:val="30"/>
                        </w:rPr>
                        <w:t>弘美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sz w:val="28"/>
                          <w:szCs w:val="28"/>
                        </w:rPr>
                        <w:t>（</w:t>
                      </w:r>
                      <w:r w:rsidRPr="00A418D5"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  <w:t>臨床心理士）</w:t>
                      </w:r>
                      <w:r w:rsidR="00A15557">
                        <w:rPr>
                          <w:rFonts w:ascii="Meiryo UI" w:eastAsia="Meiryo UI" w:hAnsi="Meiryo UI" w:hint="eastAsia"/>
                          <w:bCs/>
                          <w:sz w:val="28"/>
                          <w:szCs w:val="28"/>
                        </w:rPr>
                        <w:t xml:space="preserve">　　　　　　　　　　　　</w:t>
                      </w:r>
                    </w:p>
                    <w:p w14:paraId="56AB8D6D" w14:textId="3119B881" w:rsidR="000E6745" w:rsidRPr="00A418D5" w:rsidRDefault="006A2258" w:rsidP="000E6745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8"/>
                          <w:szCs w:val="28"/>
                        </w:rPr>
                        <w:t>家族・子育て</w:t>
                      </w:r>
                      <w:r w:rsidR="000E6745" w:rsidRPr="00A418D5">
                        <w:rPr>
                          <w:rFonts w:ascii="Meiryo UI" w:eastAsia="Meiryo UI" w:hAnsi="Meiryo UI" w:hint="eastAsia"/>
                          <w:bCs/>
                          <w:sz w:val="28"/>
                          <w:szCs w:val="28"/>
                        </w:rPr>
                        <w:t>相談室</w:t>
                      </w:r>
                      <w:r w:rsidR="000E6745" w:rsidRPr="00A418D5"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  <w:t>「ゆずり葉」代表</w:t>
                      </w:r>
                    </w:p>
                    <w:p w14:paraId="0E5D61C5" w14:textId="37F71A90" w:rsidR="000E6745" w:rsidRPr="00A418D5" w:rsidRDefault="000E6745" w:rsidP="000E6745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8"/>
                          <w:szCs w:val="28"/>
                        </w:rPr>
                        <w:t>千葉県教育相談研修等紹介事業</w:t>
                      </w:r>
                      <w:r w:rsidR="00A77F71" w:rsidRPr="00A418D5">
                        <w:rPr>
                          <w:rFonts w:ascii="Meiryo UI" w:eastAsia="Meiryo UI" w:hAnsi="Meiryo UI" w:hint="eastAsia"/>
                          <w:bCs/>
                          <w:sz w:val="28"/>
                          <w:szCs w:val="28"/>
                        </w:rPr>
                        <w:t>登録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sz w:val="28"/>
                          <w:szCs w:val="28"/>
                        </w:rPr>
                        <w:t>講師</w:t>
                      </w:r>
                    </w:p>
                    <w:p w14:paraId="2F7C8DDF" w14:textId="77777777" w:rsidR="000E6745" w:rsidRPr="00A418D5" w:rsidRDefault="000E6745" w:rsidP="000E6745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</w:p>
                    <w:p w14:paraId="585B6C8B" w14:textId="0AC54AFC" w:rsidR="000E6745" w:rsidRPr="00A418D5" w:rsidRDefault="000E6745" w:rsidP="000E6745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わが子の不登校経験を活かし、不登校</w:t>
                      </w:r>
                      <w:r w:rsidRPr="00A418D5"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  <w:t>の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子ども</w:t>
                      </w:r>
                      <w:r w:rsidR="006A2258"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や家族への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支援</w:t>
                      </w:r>
                      <w:r w:rsidR="006A2258"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、</w:t>
                      </w:r>
                      <w:r w:rsidRPr="00A418D5"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  <w:t>子どもの問題に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精力的に取り</w:t>
                      </w:r>
                      <w:r w:rsidR="006A2258"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く</w:t>
                      </w:r>
                      <w:r w:rsidR="00BB656E"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み3</w:t>
                      </w:r>
                      <w:r w:rsidR="00D85B6A"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2</w:t>
                      </w:r>
                      <w:r w:rsidR="00BB656E"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年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。</w:t>
                      </w:r>
                    </w:p>
                    <w:p w14:paraId="30090C2A" w14:textId="77777777" w:rsidR="00A418D5" w:rsidRDefault="000E6745" w:rsidP="005538A9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心理士・親の両方の立場から保護者や子どもはもちろん、</w:t>
                      </w:r>
                    </w:p>
                    <w:p w14:paraId="1CC503F2" w14:textId="77777777" w:rsidR="00A418D5" w:rsidRDefault="000E6745" w:rsidP="005538A9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教員や</w:t>
                      </w:r>
                      <w:r w:rsidRPr="00A418D5"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  <w:t>スクールカウンセラー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などへのサポートも行っている。</w:t>
                      </w:r>
                    </w:p>
                    <w:p w14:paraId="6272437F" w14:textId="77777777" w:rsidR="00A418D5" w:rsidRDefault="006A2258" w:rsidP="005538A9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color w:val="000000"/>
                          <w:sz w:val="26"/>
                          <w:szCs w:val="26"/>
                        </w:rPr>
                        <w:t>家族</w:t>
                      </w:r>
                      <w:r w:rsidR="000E6745" w:rsidRPr="00A418D5">
                        <w:rPr>
                          <w:rFonts w:ascii="Meiryo UI" w:eastAsia="Meiryo UI" w:hAnsi="Meiryo UI"/>
                          <w:bCs/>
                          <w:color w:val="000000"/>
                          <w:sz w:val="26"/>
                          <w:szCs w:val="26"/>
                        </w:rPr>
                        <w:t>療法</w:t>
                      </w:r>
                      <w:r w:rsidRPr="00A418D5">
                        <w:rPr>
                          <w:rFonts w:ascii="Meiryo UI" w:eastAsia="Meiryo UI" w:hAnsi="Meiryo UI" w:hint="eastAsia"/>
                          <w:bCs/>
                          <w:color w:val="000000"/>
                          <w:sz w:val="26"/>
                          <w:szCs w:val="26"/>
                        </w:rPr>
                        <w:t>と認知行動療法</w:t>
                      </w:r>
                      <w:r w:rsidR="000E6745" w:rsidRPr="00A418D5">
                        <w:rPr>
                          <w:rFonts w:ascii="Meiryo UI" w:eastAsia="Meiryo UI" w:hAnsi="Meiryo UI"/>
                          <w:bCs/>
                          <w:color w:val="000000"/>
                          <w:sz w:val="26"/>
                          <w:szCs w:val="26"/>
                        </w:rPr>
                        <w:t>による</w:t>
                      </w:r>
                      <w:r w:rsidR="000E6745"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多面的かつ具体的な</w:t>
                      </w:r>
                    </w:p>
                    <w:p w14:paraId="5FD131F2" w14:textId="07730422" w:rsidR="000E6745" w:rsidRPr="00A418D5" w:rsidRDefault="000E6745" w:rsidP="005538A9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bCs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bCs/>
                          <w:sz w:val="26"/>
                          <w:szCs w:val="26"/>
                        </w:rPr>
                        <w:t>アドバイスを行うと好評。</w:t>
                      </w:r>
                    </w:p>
                  </w:txbxContent>
                </v:textbox>
              </v:shape>
            </w:pict>
          </mc:Fallback>
        </mc:AlternateContent>
      </w:r>
      <w:r w:rsidR="00FB4FC5" w:rsidRPr="00C35823">
        <w:rPr>
          <w:rFonts w:ascii="ＭＳ Ｐゴシック" w:eastAsia="ＭＳ Ｐゴシック" w:hAnsi="ＭＳ Ｐゴシック" w:cs="Times New Roman" w:hint="eastAsia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EED47E" wp14:editId="338B0F6A">
                <wp:simplePos x="0" y="0"/>
                <wp:positionH relativeFrom="column">
                  <wp:posOffset>-123825</wp:posOffset>
                </wp:positionH>
                <wp:positionV relativeFrom="paragraph">
                  <wp:posOffset>6724650</wp:posOffset>
                </wp:positionV>
                <wp:extent cx="4295775" cy="2667000"/>
                <wp:effectExtent l="0" t="0" r="28575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2667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72DD6" id="四角形: 角を丸くする 3" o:spid="_x0000_s1026" style="position:absolute;margin-left:-9.75pt;margin-top:529.5pt;width:338.25pt;height:21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+AYgIAANAEAAAOAAAAZHJzL2Uyb0RvYy54bWysVE1PGzEQvVfqf7B8L7tJEwIRGxSRUlVC&#10;BRUqzo7X3l3J9rhjJxv66zv2hgQop6oXZ2ZnPB/P7+XicmcN2yoMHbiKj05KzpSTUHeuqfjPh+tP&#10;Z5yFKFwtDDhV8ScV+OXi44eL3s/VGFowtUJGRVyY977ibYx+XhRBtsqKcAJeOQpqQCsiudgUNYqe&#10;qltTjMvytOgBa48gVQj0dTUE+SLX11rJeKt1UJGZitNsMZ+Yz3U6i8WFmDcofNvJ/RjiH6awonPU&#10;9FBqJaJgG+z+KmU7iRBAxxMJtgCtO6nyDrTNqHyzzX0rvMq7EDjBH2AK/6+s/L6993dIMPQ+zAOZ&#10;aYudRpt+aT62y2A9HcBSu8gkfZyMz6ez2ZQzSbHx6emsLDOcxfG6xxC/KrAsGRVH2Lj6Bz1JRkps&#10;b0KkvpT/nJdaBjBdfd0Zk51EA3VlkG0FPeC6GaUHoxuvsoxjPXHvvJzSC0tBLNJGRDKtryseXMOZ&#10;MA3RU0bMrV/dDtisDx2+rGarz+82STOuRGiHSXKFgTy2i8Rg09mKnxEEBxCMSxuozMH9pkeIk7WG&#10;+ukOGcJAyuDldUdNbkSIdwKJhbQNKSve0qEN0IqwtzhrAX+/9z3lEzkoyllPrKb1f20EKs7MN0e0&#10;OR9NJkkG2ZlMZ2Ny8GVk/TLiNvYKCPcRadjLbKb8aJ5NjWAfSYDL1JVCwknqPQC9d67ioDaSsFTL&#10;ZU4j6nsRb9y9l6l4winB+7B7FOj3ZInEs+/wrAAxf0OXITfddLDcRNBd5tIRV6JJckg2mTB7iSdd&#10;vvRz1vGPaPEHAAD//wMAUEsDBBQABgAIAAAAIQBHmJn34AAAAA0BAAAPAAAAZHJzL2Rvd25yZXYu&#10;eG1sTE9NT8JAEL2b+B82Q+INtqilUrslxggmhphYjOelO7SN3dnaXWj9944nuM289/I+stVoW3HC&#10;3jeOFMxnEQik0pmGKgWfu/X0AYQPmoxuHaGCX/Swyq+vMp0aN9AHnopQCTYhn2oFdQhdKqUva7Ta&#10;z1yHxNzB9VYHfvtKml4PbG5beRtFC2l1Q5xQ6w6fayy/i6Pl3PVXE293Q/HyY+ntffu6uUuKjVI3&#10;k/HpEUTAMZzF8F+fq0POnfbuSMaLVsF0voxZykQUL3kVSxZxwseeofuEIZln8nJF/gcAAP//AwBQ&#10;SwECLQAUAAYACAAAACEAtoM4kv4AAADhAQAAEwAAAAAAAAAAAAAAAAAAAAAAW0NvbnRlbnRfVHlw&#10;ZXNdLnhtbFBLAQItABQABgAIAAAAIQA4/SH/1gAAAJQBAAALAAAAAAAAAAAAAAAAAC8BAABfcmVs&#10;cy8ucmVsc1BLAQItABQABgAIAAAAIQBwv9+AYgIAANAEAAAOAAAAAAAAAAAAAAAAAC4CAABkcnMv&#10;ZTJvRG9jLnhtbFBLAQItABQABgAIAAAAIQBHmJn34AAAAA0BAAAPAAAAAAAAAAAAAAAAALwEAABk&#10;cnMvZG93bnJldi54bWxQSwUGAAAAAAQABADzAAAAyQUAAAAA&#10;" fillcolor="white [3212]" strokecolor="#ed7d31" strokeweight="1.5pt">
                <v:stroke joinstyle="miter"/>
              </v:roundrect>
            </w:pict>
          </mc:Fallback>
        </mc:AlternateContent>
      </w:r>
      <w:r w:rsidR="00BE11C6">
        <w:rPr>
          <w:rFonts w:ascii="ＭＳ ゴシック" w:eastAsia="ＭＳ ゴシック" w:hAnsi="ＭＳ ゴシック" w:hint="eastAsia"/>
          <w:b/>
          <w:sz w:val="36"/>
          <w:szCs w:val="36"/>
        </w:rPr>
        <w:t xml:space="preserve">  </w:t>
      </w:r>
    </w:p>
    <w:p w14:paraId="4889F798" w14:textId="0909CE72" w:rsidR="00776FF9" w:rsidRPr="00C35823" w:rsidRDefault="00A15557" w:rsidP="00FB4FC5">
      <w:pPr>
        <w:tabs>
          <w:tab w:val="left" w:pos="9735"/>
        </w:tabs>
        <w:spacing w:line="0" w:lineRule="atLeast"/>
        <w:ind w:right="-295"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 w:rsidRPr="00C35823">
        <w:rPr>
          <w:rFonts w:ascii="ＭＳ Ｐゴシック" w:eastAsia="ＭＳ Ｐゴシック" w:hAnsi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2377F7" wp14:editId="33090FD3">
                <wp:simplePos x="0" y="0"/>
                <wp:positionH relativeFrom="column">
                  <wp:posOffset>4314825</wp:posOffset>
                </wp:positionH>
                <wp:positionV relativeFrom="paragraph">
                  <wp:posOffset>7510779</wp:posOffset>
                </wp:positionV>
                <wp:extent cx="2564130" cy="14192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2A639" w14:textId="476732D7" w:rsidR="006A2258" w:rsidRPr="00A418D5" w:rsidRDefault="00DD658B" w:rsidP="006A2258">
                            <w:pPr>
                              <w:spacing w:line="276" w:lineRule="auto"/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TEL</w:t>
                            </w:r>
                            <w:r w:rsidRPr="00A418D5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：</w:t>
                            </w:r>
                            <w:r w:rsidR="00975E75" w:rsidRPr="00A418D5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A2258" w:rsidRPr="00A418D5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090-4025-2282</w:t>
                            </w:r>
                          </w:p>
                          <w:p w14:paraId="2CA23FA1" w14:textId="5701E82B" w:rsidR="00DD658B" w:rsidRDefault="00975E75" w:rsidP="00663877">
                            <w:pPr>
                              <w:spacing w:line="276" w:lineRule="auto"/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</w:pPr>
                            <w:r w:rsidRPr="00A418D5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Email: hgoto</w:t>
                            </w:r>
                            <w:r w:rsidR="006A2258" w:rsidRPr="00A418D5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2020＠nifty.com</w:t>
                            </w:r>
                          </w:p>
                          <w:p w14:paraId="4FDFA2E2" w14:textId="5D163174" w:rsidR="00A15557" w:rsidRPr="00A418D5" w:rsidRDefault="00A15557" w:rsidP="00A15557">
                            <w:pPr>
                              <w:spacing w:line="276" w:lineRule="auto"/>
                              <w:ind w:firstLineChars="1300" w:firstLine="2730"/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16B1" wp14:editId="7B975F2F">
                                  <wp:extent cx="438150" cy="438150"/>
                                  <wp:effectExtent l="0" t="0" r="0" b="0"/>
                                  <wp:docPr id="1631029534" name="図 16" descr="QR コード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1029534" name="図 16" descr="QR コード&#10;&#10;AI によって生成されたコンテンツは間違っている可能性があります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77F7" id="テキスト ボックス 14" o:spid="_x0000_s1037" type="#_x0000_t202" style="position:absolute;margin-left:339.75pt;margin-top:591.4pt;width:201.9pt;height:11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ycGwIAADUEAAAOAAAAZHJzL2Uyb0RvYy54bWysU8tu2zAQvBfoPxC817IU220Ey4GbwEWB&#10;IAngFDnTFGkRoLgsSVtyv75Lyi+kPRW9ULvc1T5mhvO7vtVkL5xXYCqaj8aUCMOhVmZb0R+vq09f&#10;KPGBmZppMKKiB+Hp3eLjh3lnS1FAA7oWjmAR48vOVrQJwZZZ5nkjWuZHYIXBoATXsoCu22a1Yx1W&#10;b3VWjMezrANXWwdceI+3D0OQLlJ9KQUPz1J6EYiuKM4W0unSuYlntpizcuuYbRQ/jsH+YYqWKYNN&#10;z6UeWGBk59QfpVrFHXiQYcShzUBKxUXaAbfJx++2WTfMirQLguPtGSb//8ryp/3avjgS+q/QI4ER&#10;kM760uNl3KeXro1fnJRgHCE8nGETfSAcL4vpbJLfYIhjLJ/kt0UxjXWyy+/W+fBNQEuiUVGHvCS4&#10;2P7RhyH1lBK7GVgprRM32pCuorOb6Tj9cI5gcW2wx2XYaIV+0xNV4xjnTTZQH3BBBwP33vKVwiEe&#10;mQ8vzCHZODgKODzjITVgMzhalDTgfv3tPuYjBxilpEPxVNT/3DEnKNHfDbJzm08mUW3JmUw/F+i4&#10;68jmOmJ27T2gPnN8KpYnM+YHfTKlg/YNdb6MXTHEDMfeFQ0n8z4MksZ3wsVymZJQX5aFR7O2PJaO&#10;sEaIX/s35uyRh4AUPsFJZqx8R8eQOxCy3AWQKnEVgR5QPeKP2kxsH99RFP+1n7Iur33xGwAA//8D&#10;AFBLAwQUAAYACAAAACEAAMxQ6uQAAAAOAQAADwAAAGRycy9kb3ducmV2LnhtbEyPwU7DMBBE70j8&#10;g7VI3KjdhIYQ4lRVpAqpgkNLL9yc2E0i4nWI3Tb069me4LajeZqdyZeT7dnJjL5zKGE+E8AM1k53&#10;2EjYf6wfUmA+KNSqd2gk/BgPy+L2JleZdmfcmtMuNIxC0GdKQhvCkHHu69ZY5WduMEjewY1WBZJj&#10;w/WozhRuex4JkXCrOqQPrRpM2Zr6a3e0Ejbl+l1tq8iml758fTushu/950LK+7tp9QIsmCn8wXCt&#10;T9WhoE6VO6L2rJeQPD0vCCVjnkY04oqINI6BVXQ9iiQGXuT8/4ziFwAA//8DAFBLAQItABQABgAI&#10;AAAAIQC2gziS/gAAAOEBAAATAAAAAAAAAAAAAAAAAAAAAABbQ29udGVudF9UeXBlc10ueG1sUEsB&#10;Ai0AFAAGAAgAAAAhADj9If/WAAAAlAEAAAsAAAAAAAAAAAAAAAAALwEAAF9yZWxzLy5yZWxzUEsB&#10;Ai0AFAAGAAgAAAAhAKNADJwbAgAANQQAAA4AAAAAAAAAAAAAAAAALgIAAGRycy9lMm9Eb2MueG1s&#10;UEsBAi0AFAAGAAgAAAAhAADMUOrkAAAADgEAAA8AAAAAAAAAAAAAAAAAdQQAAGRycy9kb3ducmV2&#10;LnhtbFBLBQYAAAAABAAEAPMAAACGBQAAAAA=&#10;" filled="f" stroked="f" strokeweight=".5pt">
                <v:textbox>
                  <w:txbxContent>
                    <w:p w14:paraId="3122A639" w14:textId="476732D7" w:rsidR="006A2258" w:rsidRPr="00A418D5" w:rsidRDefault="00DD658B" w:rsidP="006A2258">
                      <w:pPr>
                        <w:spacing w:line="276" w:lineRule="auto"/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TEL</w:t>
                      </w:r>
                      <w:r w:rsidRPr="00A418D5"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t>：</w:t>
                      </w:r>
                      <w:r w:rsidR="00975E75" w:rsidRPr="00A418D5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 xml:space="preserve"> </w:t>
                      </w:r>
                      <w:r w:rsidR="006A2258" w:rsidRPr="00A418D5"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t>090-4025-2282</w:t>
                      </w:r>
                    </w:p>
                    <w:p w14:paraId="2CA23FA1" w14:textId="5701E82B" w:rsidR="00DD658B" w:rsidRDefault="00975E75" w:rsidP="00663877">
                      <w:pPr>
                        <w:spacing w:line="276" w:lineRule="auto"/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</w:pPr>
                      <w:r w:rsidRPr="00A418D5"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t>Email: hgoto</w:t>
                      </w:r>
                      <w:r w:rsidR="006A2258" w:rsidRPr="00A418D5"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t>2020＠nifty.com</w:t>
                      </w:r>
                    </w:p>
                    <w:p w14:paraId="4FDFA2E2" w14:textId="5D163174" w:rsidR="00A15557" w:rsidRPr="00A418D5" w:rsidRDefault="00A15557" w:rsidP="00A15557">
                      <w:pPr>
                        <w:spacing w:line="276" w:lineRule="auto"/>
                        <w:ind w:firstLineChars="1300" w:firstLine="2730"/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416B1" wp14:editId="7B975F2F">
                            <wp:extent cx="438150" cy="438150"/>
                            <wp:effectExtent l="0" t="0" r="0" b="0"/>
                            <wp:docPr id="1631029534" name="図 16" descr="QR コード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1029534" name="図 16" descr="QR コード&#10;&#10;AI によって生成されたコンテンツは間違っている可能性があります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76FF9" w:rsidRPr="00C35823" w:rsidSect="00CD189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A6564" w14:textId="77777777" w:rsidR="001A3AD2" w:rsidRDefault="001A3AD2" w:rsidP="00C94029">
      <w:r>
        <w:separator/>
      </w:r>
    </w:p>
  </w:endnote>
  <w:endnote w:type="continuationSeparator" w:id="0">
    <w:p w14:paraId="27DE8668" w14:textId="77777777" w:rsidR="001A3AD2" w:rsidRDefault="001A3AD2" w:rsidP="00C9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7631E" w14:textId="77777777" w:rsidR="001A3AD2" w:rsidRDefault="001A3AD2" w:rsidP="00C94029">
      <w:r>
        <w:separator/>
      </w:r>
    </w:p>
  </w:footnote>
  <w:footnote w:type="continuationSeparator" w:id="0">
    <w:p w14:paraId="193E36BF" w14:textId="77777777" w:rsidR="001A3AD2" w:rsidRDefault="001A3AD2" w:rsidP="00C94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E6B48"/>
    <w:multiLevelType w:val="hybridMultilevel"/>
    <w:tmpl w:val="6EDEBE9A"/>
    <w:lvl w:ilvl="0" w:tplc="DD7EB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00799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1CC"/>
    <w:rsid w:val="00010DDE"/>
    <w:rsid w:val="000214EB"/>
    <w:rsid w:val="000254DE"/>
    <w:rsid w:val="00044D7E"/>
    <w:rsid w:val="0005232E"/>
    <w:rsid w:val="0005498F"/>
    <w:rsid w:val="00070F45"/>
    <w:rsid w:val="00073E22"/>
    <w:rsid w:val="00076795"/>
    <w:rsid w:val="00091BBE"/>
    <w:rsid w:val="000B1456"/>
    <w:rsid w:val="000B4F1D"/>
    <w:rsid w:val="000C1730"/>
    <w:rsid w:val="000E2918"/>
    <w:rsid w:val="000E2984"/>
    <w:rsid w:val="000E554D"/>
    <w:rsid w:val="000E6745"/>
    <w:rsid w:val="00123644"/>
    <w:rsid w:val="00124BAE"/>
    <w:rsid w:val="001419C2"/>
    <w:rsid w:val="001541CC"/>
    <w:rsid w:val="00173B64"/>
    <w:rsid w:val="001857C3"/>
    <w:rsid w:val="00190D3B"/>
    <w:rsid w:val="001A00B1"/>
    <w:rsid w:val="001A3AD2"/>
    <w:rsid w:val="001C1A79"/>
    <w:rsid w:val="001C69F1"/>
    <w:rsid w:val="001F2E3C"/>
    <w:rsid w:val="00210C44"/>
    <w:rsid w:val="002143C2"/>
    <w:rsid w:val="002276F2"/>
    <w:rsid w:val="00240712"/>
    <w:rsid w:val="002547AC"/>
    <w:rsid w:val="00255CEF"/>
    <w:rsid w:val="002729BD"/>
    <w:rsid w:val="00275BCD"/>
    <w:rsid w:val="002B2FD2"/>
    <w:rsid w:val="002B753B"/>
    <w:rsid w:val="002D01D0"/>
    <w:rsid w:val="002D2634"/>
    <w:rsid w:val="002D7403"/>
    <w:rsid w:val="002E2869"/>
    <w:rsid w:val="00300B8F"/>
    <w:rsid w:val="00310A2D"/>
    <w:rsid w:val="0031167E"/>
    <w:rsid w:val="00312D71"/>
    <w:rsid w:val="003153B9"/>
    <w:rsid w:val="00320CF9"/>
    <w:rsid w:val="00345F0F"/>
    <w:rsid w:val="003604CC"/>
    <w:rsid w:val="00387DF8"/>
    <w:rsid w:val="00393D2B"/>
    <w:rsid w:val="00395077"/>
    <w:rsid w:val="003A2F36"/>
    <w:rsid w:val="003B282C"/>
    <w:rsid w:val="003B348D"/>
    <w:rsid w:val="003B57CB"/>
    <w:rsid w:val="003E0E99"/>
    <w:rsid w:val="003E4A13"/>
    <w:rsid w:val="003E5C79"/>
    <w:rsid w:val="003F6819"/>
    <w:rsid w:val="004049D0"/>
    <w:rsid w:val="00406609"/>
    <w:rsid w:val="004066BA"/>
    <w:rsid w:val="004071DA"/>
    <w:rsid w:val="00416C17"/>
    <w:rsid w:val="00471532"/>
    <w:rsid w:val="004772FF"/>
    <w:rsid w:val="00477770"/>
    <w:rsid w:val="004823DE"/>
    <w:rsid w:val="0048247F"/>
    <w:rsid w:val="004943A3"/>
    <w:rsid w:val="004C2D0C"/>
    <w:rsid w:val="004C3F73"/>
    <w:rsid w:val="00503990"/>
    <w:rsid w:val="00534C07"/>
    <w:rsid w:val="005538A9"/>
    <w:rsid w:val="00553CCC"/>
    <w:rsid w:val="00587900"/>
    <w:rsid w:val="005B5104"/>
    <w:rsid w:val="005B5AB5"/>
    <w:rsid w:val="005C020C"/>
    <w:rsid w:val="005C0500"/>
    <w:rsid w:val="005E01E9"/>
    <w:rsid w:val="005E401A"/>
    <w:rsid w:val="00624515"/>
    <w:rsid w:val="00636A0B"/>
    <w:rsid w:val="00636A29"/>
    <w:rsid w:val="00642771"/>
    <w:rsid w:val="0064283B"/>
    <w:rsid w:val="006553E1"/>
    <w:rsid w:val="00663877"/>
    <w:rsid w:val="00696747"/>
    <w:rsid w:val="006A2258"/>
    <w:rsid w:val="006A372E"/>
    <w:rsid w:val="006A7875"/>
    <w:rsid w:val="006B4461"/>
    <w:rsid w:val="006E1FE6"/>
    <w:rsid w:val="006F3D38"/>
    <w:rsid w:val="006F445A"/>
    <w:rsid w:val="00721BBF"/>
    <w:rsid w:val="00742805"/>
    <w:rsid w:val="007614BE"/>
    <w:rsid w:val="00771F3D"/>
    <w:rsid w:val="00773ABC"/>
    <w:rsid w:val="00776FF9"/>
    <w:rsid w:val="007A2308"/>
    <w:rsid w:val="007A4428"/>
    <w:rsid w:val="007A6DFD"/>
    <w:rsid w:val="007A7838"/>
    <w:rsid w:val="007B794C"/>
    <w:rsid w:val="007C1842"/>
    <w:rsid w:val="007C4D44"/>
    <w:rsid w:val="007E7087"/>
    <w:rsid w:val="008000B0"/>
    <w:rsid w:val="008116C7"/>
    <w:rsid w:val="00812771"/>
    <w:rsid w:val="00813F67"/>
    <w:rsid w:val="0081795E"/>
    <w:rsid w:val="008210A8"/>
    <w:rsid w:val="00844309"/>
    <w:rsid w:val="00851ACC"/>
    <w:rsid w:val="00853A73"/>
    <w:rsid w:val="00856475"/>
    <w:rsid w:val="008764D0"/>
    <w:rsid w:val="00897B51"/>
    <w:rsid w:val="008A3DC2"/>
    <w:rsid w:val="008B2B2F"/>
    <w:rsid w:val="008B5ECF"/>
    <w:rsid w:val="008B7A23"/>
    <w:rsid w:val="008C3357"/>
    <w:rsid w:val="008C5ACC"/>
    <w:rsid w:val="008C74EC"/>
    <w:rsid w:val="008D68B9"/>
    <w:rsid w:val="008E7C78"/>
    <w:rsid w:val="008F2C32"/>
    <w:rsid w:val="00902F0A"/>
    <w:rsid w:val="0091704C"/>
    <w:rsid w:val="00921C0D"/>
    <w:rsid w:val="009263B6"/>
    <w:rsid w:val="00941E37"/>
    <w:rsid w:val="00951948"/>
    <w:rsid w:val="0096081D"/>
    <w:rsid w:val="00975E75"/>
    <w:rsid w:val="009820D8"/>
    <w:rsid w:val="009864B5"/>
    <w:rsid w:val="009A09FF"/>
    <w:rsid w:val="009A16A7"/>
    <w:rsid w:val="009B317D"/>
    <w:rsid w:val="009D37DB"/>
    <w:rsid w:val="00A139C5"/>
    <w:rsid w:val="00A15557"/>
    <w:rsid w:val="00A20CAC"/>
    <w:rsid w:val="00A2152E"/>
    <w:rsid w:val="00A418D5"/>
    <w:rsid w:val="00A4202E"/>
    <w:rsid w:val="00A514EB"/>
    <w:rsid w:val="00A57CB7"/>
    <w:rsid w:val="00A643E0"/>
    <w:rsid w:val="00A648A7"/>
    <w:rsid w:val="00A77F71"/>
    <w:rsid w:val="00AA7F8D"/>
    <w:rsid w:val="00AB3577"/>
    <w:rsid w:val="00AE4C4A"/>
    <w:rsid w:val="00B06DF3"/>
    <w:rsid w:val="00B176D1"/>
    <w:rsid w:val="00B20E34"/>
    <w:rsid w:val="00B36447"/>
    <w:rsid w:val="00B54B19"/>
    <w:rsid w:val="00B65105"/>
    <w:rsid w:val="00B70984"/>
    <w:rsid w:val="00B7103E"/>
    <w:rsid w:val="00B849D2"/>
    <w:rsid w:val="00B90496"/>
    <w:rsid w:val="00B924FF"/>
    <w:rsid w:val="00B95563"/>
    <w:rsid w:val="00B9790B"/>
    <w:rsid w:val="00BA6D9F"/>
    <w:rsid w:val="00BB48BC"/>
    <w:rsid w:val="00BB656E"/>
    <w:rsid w:val="00BC45C0"/>
    <w:rsid w:val="00BC7918"/>
    <w:rsid w:val="00BE11C6"/>
    <w:rsid w:val="00BE33F0"/>
    <w:rsid w:val="00BE4727"/>
    <w:rsid w:val="00C01BE5"/>
    <w:rsid w:val="00C031C5"/>
    <w:rsid w:val="00C210D2"/>
    <w:rsid w:val="00C2136F"/>
    <w:rsid w:val="00C23109"/>
    <w:rsid w:val="00C23879"/>
    <w:rsid w:val="00C31E35"/>
    <w:rsid w:val="00C35823"/>
    <w:rsid w:val="00C36784"/>
    <w:rsid w:val="00C518E2"/>
    <w:rsid w:val="00C53283"/>
    <w:rsid w:val="00C76140"/>
    <w:rsid w:val="00C77E47"/>
    <w:rsid w:val="00C87DC0"/>
    <w:rsid w:val="00C9120F"/>
    <w:rsid w:val="00C93D08"/>
    <w:rsid w:val="00C94029"/>
    <w:rsid w:val="00C9412D"/>
    <w:rsid w:val="00C94BAE"/>
    <w:rsid w:val="00C967C7"/>
    <w:rsid w:val="00CA153D"/>
    <w:rsid w:val="00CC0167"/>
    <w:rsid w:val="00CD0CE9"/>
    <w:rsid w:val="00CD1891"/>
    <w:rsid w:val="00CE128E"/>
    <w:rsid w:val="00CE4340"/>
    <w:rsid w:val="00D13A36"/>
    <w:rsid w:val="00D20311"/>
    <w:rsid w:val="00D40FAD"/>
    <w:rsid w:val="00D442A5"/>
    <w:rsid w:val="00D753B3"/>
    <w:rsid w:val="00D75967"/>
    <w:rsid w:val="00D761A7"/>
    <w:rsid w:val="00D85B6A"/>
    <w:rsid w:val="00D975C1"/>
    <w:rsid w:val="00DC3E3C"/>
    <w:rsid w:val="00DC7461"/>
    <w:rsid w:val="00DD22A6"/>
    <w:rsid w:val="00DD658B"/>
    <w:rsid w:val="00E05D70"/>
    <w:rsid w:val="00E22534"/>
    <w:rsid w:val="00E44FEA"/>
    <w:rsid w:val="00E54E77"/>
    <w:rsid w:val="00E6088E"/>
    <w:rsid w:val="00E64250"/>
    <w:rsid w:val="00E771DF"/>
    <w:rsid w:val="00E84B3C"/>
    <w:rsid w:val="00EA1F0B"/>
    <w:rsid w:val="00EC002A"/>
    <w:rsid w:val="00EC0E63"/>
    <w:rsid w:val="00EC635C"/>
    <w:rsid w:val="00ED5EB7"/>
    <w:rsid w:val="00EF2043"/>
    <w:rsid w:val="00EF4968"/>
    <w:rsid w:val="00F15233"/>
    <w:rsid w:val="00F16149"/>
    <w:rsid w:val="00F32BFA"/>
    <w:rsid w:val="00F33BA0"/>
    <w:rsid w:val="00F3504C"/>
    <w:rsid w:val="00F37D11"/>
    <w:rsid w:val="00F45E30"/>
    <w:rsid w:val="00F55AE4"/>
    <w:rsid w:val="00F55B96"/>
    <w:rsid w:val="00F6339B"/>
    <w:rsid w:val="00F85A6F"/>
    <w:rsid w:val="00F96FC8"/>
    <w:rsid w:val="00FA1A34"/>
    <w:rsid w:val="00FA7B05"/>
    <w:rsid w:val="00FA7BCA"/>
    <w:rsid w:val="00FB04D3"/>
    <w:rsid w:val="00FB4FC5"/>
    <w:rsid w:val="00FC4C7B"/>
    <w:rsid w:val="00FC5C25"/>
    <w:rsid w:val="00FD07A2"/>
    <w:rsid w:val="00FD3701"/>
    <w:rsid w:val="00FE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937F88"/>
  <w15:docId w15:val="{F30E14D7-4AA6-412A-AAB0-790599EC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1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1CC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62451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04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9049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4029"/>
  </w:style>
  <w:style w:type="paragraph" w:styleId="a9">
    <w:name w:val="footer"/>
    <w:basedOn w:val="a"/>
    <w:link w:val="aa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4029"/>
  </w:style>
  <w:style w:type="paragraph" w:styleId="ab">
    <w:name w:val="List Paragraph"/>
    <w:basedOn w:val="a"/>
    <w:uiPriority w:val="34"/>
    <w:qFormat/>
    <w:rsid w:val="00CE128E"/>
    <w:pPr>
      <w:ind w:leftChars="400" w:left="840"/>
    </w:pPr>
  </w:style>
  <w:style w:type="paragraph" w:styleId="ac">
    <w:name w:val="Plain Text"/>
    <w:basedOn w:val="a"/>
    <w:link w:val="ad"/>
    <w:uiPriority w:val="99"/>
    <w:semiHidden/>
    <w:unhideWhenUsed/>
    <w:rsid w:val="00EC002A"/>
    <w:rPr>
      <w:rFonts w:asciiTheme="minorEastAsia" w:hAnsi="Courier New" w:cs="Courier New"/>
    </w:rPr>
  </w:style>
  <w:style w:type="character" w:customStyle="1" w:styleId="ad">
    <w:name w:val="書式なし (文字)"/>
    <w:basedOn w:val="a0"/>
    <w:link w:val="ac"/>
    <w:uiPriority w:val="99"/>
    <w:semiHidden/>
    <w:rsid w:val="00EC002A"/>
    <w:rPr>
      <w:rFonts w:asciiTheme="minorEastAsia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ysClr val="window" lastClr="FFFFFF"/>
        </a:solidFill>
        <a:ln w="19050" cap="flat" cmpd="sng" algn="ctr">
          <a:solidFill>
            <a:srgbClr val="ED7D31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1F1F9-6CDC-4AD7-9471-AC3A4D5A8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鈴木千尋</dc:creator>
  <cp:lastModifiedBy>弘美 後藤</cp:lastModifiedBy>
  <cp:revision>14</cp:revision>
  <cp:lastPrinted>2025-04-10T00:35:00Z</cp:lastPrinted>
  <dcterms:created xsi:type="dcterms:W3CDTF">2025-03-25T00:23:00Z</dcterms:created>
  <dcterms:modified xsi:type="dcterms:W3CDTF">2025-04-10T03:01:00Z</dcterms:modified>
</cp:coreProperties>
</file>